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327" w:rsidRDefault="003C6C98">
      <w:r>
        <w:t>Manger Lesson 12/10/23</w:t>
      </w:r>
    </w:p>
    <w:p w:rsidR="003C6C98" w:rsidRDefault="003C6C98">
      <w:r w:rsidRPr="003C6C98">
        <w:t>Bible Story: The birth of Jesus Christ – The Stable – Luke 2:1-2</w:t>
      </w:r>
    </w:p>
    <w:p w:rsidR="003C6C98" w:rsidRDefault="003C6C98" w:rsidP="003C6C98">
      <w:r>
        <w:t>Teaching Plan: The Birth of Christ – The Stable</w:t>
      </w:r>
    </w:p>
    <w:p w:rsidR="003C6C98" w:rsidRDefault="003C6C98" w:rsidP="003C6C98">
      <w:r>
        <w:t>Bible Lesson Introduction</w:t>
      </w:r>
    </w:p>
    <w:p w:rsidR="003C6C98" w:rsidRDefault="003C6C98" w:rsidP="003C6C98">
      <w:r>
        <w:t xml:space="preserve">Have some plastic animals for the children to play with. Talk with them, while they are playing, that there were animals where Jesus was born. </w:t>
      </w:r>
    </w:p>
    <w:p w:rsidR="003C6C98" w:rsidRDefault="003C6C98" w:rsidP="003C6C98">
      <w:r>
        <w:t>Bible Lesson: Use the following notes as a guide, but be sure to tell the Bible story in your own words. If possible memorize your key points and just teach as you read the relevant verses directly out of the Bible.</w:t>
      </w:r>
    </w:p>
    <w:p w:rsidR="003C6C98" w:rsidRDefault="003C6C98" w:rsidP="003C6C98">
      <w:r>
        <w:t>Read Luke 2:1-7 aloud to the children.  Or read it from the complete illustrated children’s Bible marked</w:t>
      </w:r>
    </w:p>
    <w:p w:rsidR="003C6C98" w:rsidRDefault="003C6C98" w:rsidP="003C6C98">
      <w:r>
        <w:t xml:space="preserve">In those days, Caesar Augustus made a law. It required that a list be made of everyone in the whole Roman world. It was the first time a list was made of the people while </w:t>
      </w:r>
      <w:proofErr w:type="spellStart"/>
      <w:r>
        <w:t>Quirinius</w:t>
      </w:r>
      <w:proofErr w:type="spellEnd"/>
      <w:r>
        <w:t xml:space="preserve"> was governor of Syria. All went to their own towns to be listed.</w:t>
      </w:r>
    </w:p>
    <w:p w:rsidR="003C6C98" w:rsidRDefault="003C6C98" w:rsidP="003C6C98">
      <w:r>
        <w:t>So Joseph went also. He went from the town of Nazareth in Galilee to Judea. That is where Bethlehem, the town of David, was. Joseph went there because he belonged to the family line of David. He went there with Mary to be listed. Mary was engaged to him. She was expecting a baby.</w:t>
      </w:r>
    </w:p>
    <w:p w:rsidR="003C6C98" w:rsidRDefault="003C6C98" w:rsidP="003C6C98">
      <w:r>
        <w:t>While Joseph and Mary were there, the time came for the child to be born. She gave birth to her first baby. It was a boy. She wrapped him in large strips of cloth. Then she placed him in a manger. There was no room for them in the inn.</w:t>
      </w:r>
    </w:p>
    <w:p w:rsidR="003C6C98" w:rsidRDefault="003C6C98" w:rsidP="003C6C98">
      <w:r>
        <w:t>Read the verses (story) to the children. If you are using the print out story, point to the pictures as you read the story so that the children can better understand what you are saying.</w:t>
      </w:r>
    </w:p>
    <w:p w:rsidR="003C6C98" w:rsidRDefault="003C6C98" w:rsidP="003C6C98">
      <w:r>
        <w:t>Read the verses (story) again, but this time have the children do the following hand motions</w:t>
      </w:r>
    </w:p>
    <w:p w:rsidR="003C6C98" w:rsidRDefault="003C6C98" w:rsidP="003C6C98">
      <w:proofErr w:type="gramStart"/>
      <w:r>
        <w:t>when</w:t>
      </w:r>
      <w:proofErr w:type="gramEnd"/>
      <w:r>
        <w:t xml:space="preserve"> you say the words: list or listed – making an imaginary list</w:t>
      </w:r>
    </w:p>
    <w:p w:rsidR="003C6C98" w:rsidRDefault="003C6C98" w:rsidP="003C6C98">
      <w:r>
        <w:t>Joseph – stand tall</w:t>
      </w:r>
    </w:p>
    <w:p w:rsidR="003C6C98" w:rsidRDefault="003C6C98" w:rsidP="003C6C98">
      <w:r>
        <w:t>Mary – smile</w:t>
      </w:r>
    </w:p>
    <w:p w:rsidR="003C6C98" w:rsidRDefault="003C6C98" w:rsidP="003C6C98">
      <w:proofErr w:type="gramStart"/>
      <w:r>
        <w:t>baby</w:t>
      </w:r>
      <w:proofErr w:type="gramEnd"/>
      <w:r>
        <w:t xml:space="preserve"> or boy– rock a baby</w:t>
      </w:r>
    </w:p>
    <w:p w:rsidR="003C6C98" w:rsidRDefault="003C6C98" w:rsidP="003C6C98">
      <w:r>
        <w:t>Discuss the Bible Reading</w:t>
      </w:r>
    </w:p>
    <w:p w:rsidR="003C6C98" w:rsidRDefault="003C6C98" w:rsidP="003C6C98">
      <w:r>
        <w:t xml:space="preserve">When you are finished reading the story the second time, ask the children the </w:t>
      </w:r>
      <w:proofErr w:type="spellStart"/>
      <w:r>
        <w:t>followingquestions</w:t>
      </w:r>
      <w:proofErr w:type="spellEnd"/>
      <w:r>
        <w:t xml:space="preserve"> so that you can know they understood it.</w:t>
      </w:r>
    </w:p>
    <w:p w:rsidR="003C6C98" w:rsidRDefault="003C6C98" w:rsidP="003C6C98">
      <w:r>
        <w:t>“Who was in the story?” Mary, Joseph, Jesus</w:t>
      </w:r>
    </w:p>
    <w:p w:rsidR="003C6C98" w:rsidRDefault="003C6C98" w:rsidP="003C6C98">
      <w:r>
        <w:t>“Why did Joseph have to go to Bethlehem?” To be counted on the list</w:t>
      </w:r>
    </w:p>
    <w:p w:rsidR="003C6C98" w:rsidRDefault="003C6C98" w:rsidP="003C6C98">
      <w:r>
        <w:t>“What did Mary lay Baby Jesus in?” A Manger</w:t>
      </w:r>
    </w:p>
    <w:p w:rsidR="003C6C98" w:rsidRDefault="003C6C98" w:rsidP="003C6C98">
      <w:r>
        <w:t>“Why were they in a stable?” There was no room in the inn</w:t>
      </w:r>
    </w:p>
    <w:p w:rsidR="003C6C98" w:rsidRPr="003C6C98" w:rsidRDefault="003C6C98" w:rsidP="003C6C98">
      <w:pPr>
        <w:rPr>
          <w:b/>
          <w:i/>
          <w:u w:val="single"/>
        </w:rPr>
      </w:pPr>
      <w:r w:rsidRPr="003C6C98">
        <w:rPr>
          <w:b/>
          <w:i/>
          <w:u w:val="single"/>
        </w:rPr>
        <w:t>Activity: The Nativity</w:t>
      </w:r>
    </w:p>
    <w:p w:rsidR="003C6C98" w:rsidRDefault="003C6C98" w:rsidP="003C6C98">
      <w:r>
        <w:t>“What was our story about today? (</w:t>
      </w:r>
      <w:proofErr w:type="gramStart"/>
      <w:r>
        <w:t>allow</w:t>
      </w:r>
      <w:proofErr w:type="gramEnd"/>
      <w:r>
        <w:t xml:space="preserve"> for responses) Jesus was born in our story today.</w:t>
      </w:r>
    </w:p>
    <w:p w:rsidR="003C6C98" w:rsidRDefault="003C6C98" w:rsidP="003C6C98">
      <w:r>
        <w:t>Jesus was born in a stable. Does anyone know what a stable is? (</w:t>
      </w:r>
      <w:proofErr w:type="gramStart"/>
      <w:r>
        <w:t>allow</w:t>
      </w:r>
      <w:proofErr w:type="gramEnd"/>
      <w:r>
        <w:t xml:space="preserve"> for responses) A stable is like a barn. It’s a place where animals, like sheep, cows, and horses are kept safe and warm. The city was so busy and full that no one had a </w:t>
      </w:r>
      <w:r>
        <w:lastRenderedPageBreak/>
        <w:t>room for Mary and Joseph to be in, so they had to give birth to Jesus in a stable. We are going to make a stable today for you to take home. Let’s get started.”</w:t>
      </w:r>
    </w:p>
    <w:p w:rsidR="003C6C98" w:rsidRDefault="003C6C98" w:rsidP="003C6C98">
      <w:r>
        <w:t>Give each child a piece of construction paper</w:t>
      </w:r>
    </w:p>
    <w:p w:rsidR="003C6C98" w:rsidRDefault="003C6C98" w:rsidP="003C6C98">
      <w:r>
        <w:t>Demonstrate to the children how to glue their 4 craft sticks for the stable walls and roof.</w:t>
      </w:r>
    </w:p>
    <w:p w:rsidR="003C6C98" w:rsidRDefault="003C6C98" w:rsidP="003C6C98">
      <w:r>
        <w:t>Let the children color their star, Mary, Joseph and Baby Jesus</w:t>
      </w:r>
    </w:p>
    <w:p w:rsidR="003C6C98" w:rsidRDefault="003C6C98" w:rsidP="003C6C98">
      <w:r>
        <w:t>While the children are coloring, go around and write each child’s name on their paper</w:t>
      </w:r>
    </w:p>
    <w:p w:rsidR="003C6C98" w:rsidRDefault="003C6C98" w:rsidP="003C6C98">
      <w:r>
        <w:t>When each child is finished coloring, help them glue their pieces onto their background.</w:t>
      </w:r>
    </w:p>
    <w:p w:rsidR="003C6C98" w:rsidRDefault="003C6C98" w:rsidP="003C6C98">
      <w:r>
        <w:t>While the children are waiting for everyone else to be finished, they can draw in</w:t>
      </w:r>
    </w:p>
    <w:p w:rsidR="003C6C98" w:rsidRDefault="003C6C98" w:rsidP="003C6C98">
      <w:proofErr w:type="gramStart"/>
      <w:r>
        <w:t>animals</w:t>
      </w:r>
      <w:proofErr w:type="gramEnd"/>
      <w:r>
        <w:t xml:space="preserve"> around their stable.</w:t>
      </w:r>
    </w:p>
    <w:p w:rsidR="003C6C98" w:rsidRPr="003C6C98" w:rsidRDefault="003C6C98" w:rsidP="003C6C98">
      <w:pPr>
        <w:rPr>
          <w:b/>
          <w:i/>
          <w:u w:val="single"/>
        </w:rPr>
      </w:pPr>
      <w:r w:rsidRPr="003C6C98">
        <w:rPr>
          <w:b/>
          <w:i/>
          <w:u w:val="single"/>
        </w:rPr>
        <w:t>Activity: Bible Verse Memorization</w:t>
      </w:r>
    </w:p>
    <w:p w:rsidR="003C6C98" w:rsidRDefault="003C6C98" w:rsidP="003C6C98">
      <w:r>
        <w:t>“She gave birth to her firstborn, a son. She wrapped him in cloths and placed him in a</w:t>
      </w:r>
    </w:p>
    <w:p w:rsidR="003C6C98" w:rsidRDefault="003C6C98" w:rsidP="003C6C98">
      <w:proofErr w:type="gramStart"/>
      <w:r>
        <w:t>manger</w:t>
      </w:r>
      <w:proofErr w:type="gramEnd"/>
      <w:r>
        <w:t>, because there was no room for them in the inn.” Luke 2:7 (New International</w:t>
      </w:r>
    </w:p>
    <w:p w:rsidR="003C6C98" w:rsidRDefault="003C6C98" w:rsidP="003C6C98">
      <w:r>
        <w:t>Reader’s Version)</w:t>
      </w:r>
    </w:p>
    <w:p w:rsidR="003C6C98" w:rsidRDefault="003C6C98" w:rsidP="003C6C98">
      <w:r>
        <w:t>Have the children do the following hand motions along with repeating the words after you,</w:t>
      </w:r>
    </w:p>
    <w:p w:rsidR="003C6C98" w:rsidRDefault="003C6C98" w:rsidP="003C6C98">
      <w:proofErr w:type="gramStart"/>
      <w:r>
        <w:t>to</w:t>
      </w:r>
      <w:proofErr w:type="gramEnd"/>
      <w:r>
        <w:t xml:space="preserve"> help them learn the Bible Verse:</w:t>
      </w:r>
    </w:p>
    <w:p w:rsidR="003C6C98" w:rsidRDefault="003C6C98" w:rsidP="003C6C98">
      <w:r>
        <w:t>She gave birth to her first born, a son: act like you are rocking a baby</w:t>
      </w:r>
    </w:p>
    <w:p w:rsidR="003C6C98" w:rsidRDefault="003C6C98" w:rsidP="003C6C98">
      <w:r>
        <w:t>She wrapped him in clothes: wrap a pretend baby in a blanket</w:t>
      </w:r>
    </w:p>
    <w:p w:rsidR="003C6C98" w:rsidRDefault="003C6C98" w:rsidP="003C6C98">
      <w:r>
        <w:t>And placed him in a manger: pretend to gently lay the baby down</w:t>
      </w:r>
    </w:p>
    <w:p w:rsidR="003C6C98" w:rsidRDefault="003C6C98" w:rsidP="003C6C98">
      <w:r>
        <w:t>Because there was no room: shake head side to side as though saying, “</w:t>
      </w:r>
      <w:proofErr w:type="gramStart"/>
      <w:r>
        <w:t>no</w:t>
      </w:r>
      <w:proofErr w:type="gramEnd"/>
      <w:r>
        <w:t>”</w:t>
      </w:r>
    </w:p>
    <w:p w:rsidR="003C6C98" w:rsidRDefault="003C6C98" w:rsidP="003C6C98">
      <w:r>
        <w:t>For them in the inn: make the shape of a house with your arms</w:t>
      </w:r>
    </w:p>
    <w:p w:rsidR="003C6C98" w:rsidRDefault="003C6C98" w:rsidP="003C6C98">
      <w:r>
        <w:t>Luke 2: hold up 2 fingers 7: hold up 7 fingers</w:t>
      </w:r>
    </w:p>
    <w:p w:rsidR="003C6C98" w:rsidRDefault="003C6C98" w:rsidP="003C6C98">
      <w:r>
        <w:t>Do this a few times with the children. Make it fun for them to do the motions and say the</w:t>
      </w:r>
    </w:p>
    <w:p w:rsidR="003C6C98" w:rsidRDefault="003C6C98" w:rsidP="003C6C98">
      <w:proofErr w:type="gramStart"/>
      <w:r>
        <w:t>words</w:t>
      </w:r>
      <w:proofErr w:type="gramEnd"/>
      <w:r>
        <w:t>. Involving them in active learning is essential for memorization at this age.</w:t>
      </w:r>
    </w:p>
    <w:p w:rsidR="003C6C98" w:rsidRDefault="003C6C98" w:rsidP="003C6C98">
      <w:r>
        <w:t>Bible Verse Activity: Jesus and Me</w:t>
      </w:r>
    </w:p>
    <w:p w:rsidR="003C6C98" w:rsidRDefault="003C6C98" w:rsidP="003C6C98">
      <w:r>
        <w:t>“In our Bible story and in our Bible Verse today, we learned about Jesus being born. You all</w:t>
      </w:r>
    </w:p>
    <w:p w:rsidR="003C6C98" w:rsidRDefault="003C6C98" w:rsidP="003C6C98">
      <w:proofErr w:type="gramStart"/>
      <w:r>
        <w:t>were</w:t>
      </w:r>
      <w:proofErr w:type="gramEnd"/>
      <w:r>
        <w:t xml:space="preserve"> born. Let’s talk about when you were born. I am going to ask you some questions and I</w:t>
      </w:r>
    </w:p>
    <w:p w:rsidR="003C6C98" w:rsidRDefault="003C6C98" w:rsidP="003C6C98">
      <w:proofErr w:type="gramStart"/>
      <w:r>
        <w:t>want</w:t>
      </w:r>
      <w:proofErr w:type="gramEnd"/>
      <w:r>
        <w:t xml:space="preserve"> you to answer them about when you were born.”</w:t>
      </w:r>
    </w:p>
    <w:p w:rsidR="003C6C98" w:rsidRDefault="003C6C98" w:rsidP="003C6C98">
      <w:r>
        <w:t>They may not know the answer to some of the questions. Guide their answers, but take</w:t>
      </w:r>
    </w:p>
    <w:p w:rsidR="003C6C98" w:rsidRDefault="003C6C98" w:rsidP="003C6C98">
      <w:proofErr w:type="gramStart"/>
      <w:r>
        <w:t>whatever</w:t>
      </w:r>
      <w:proofErr w:type="gramEnd"/>
      <w:r>
        <w:t xml:space="preserve"> answer they give you. The pictures should help them.</w:t>
      </w:r>
    </w:p>
    <w:p w:rsidR="003C6C98" w:rsidRDefault="003C6C98" w:rsidP="003C6C98">
      <w:r>
        <w:t>* The city I was born in was…. (</w:t>
      </w:r>
      <w:proofErr w:type="gramStart"/>
      <w:r>
        <w:t>burst</w:t>
      </w:r>
      <w:proofErr w:type="gramEnd"/>
      <w:r>
        <w:t xml:space="preserve"> or star)</w:t>
      </w:r>
    </w:p>
    <w:p w:rsidR="003C6C98" w:rsidRDefault="003C6C98" w:rsidP="003C6C98">
      <w:r>
        <w:t>* I was born in a…. (</w:t>
      </w:r>
      <w:proofErr w:type="gramStart"/>
      <w:r>
        <w:t>hospital</w:t>
      </w:r>
      <w:proofErr w:type="gramEnd"/>
      <w:r>
        <w:t>)</w:t>
      </w:r>
    </w:p>
    <w:p w:rsidR="003C6C98" w:rsidRDefault="003C6C98" w:rsidP="003C6C98">
      <w:r>
        <w:t>* When I was born, my mother dressed me in…. (</w:t>
      </w:r>
      <w:proofErr w:type="gramStart"/>
      <w:r>
        <w:t>clothes</w:t>
      </w:r>
      <w:proofErr w:type="gramEnd"/>
      <w:r>
        <w:t>)</w:t>
      </w:r>
    </w:p>
    <w:p w:rsidR="003C6C98" w:rsidRDefault="003C6C98" w:rsidP="003C6C98">
      <w:r>
        <w:lastRenderedPageBreak/>
        <w:t>* If my family had to travel someplace 50 miles away, we would…. (</w:t>
      </w:r>
      <w:proofErr w:type="gramStart"/>
      <w:r>
        <w:t>car</w:t>
      </w:r>
      <w:proofErr w:type="gramEnd"/>
      <w:r>
        <w:t>)</w:t>
      </w:r>
    </w:p>
    <w:p w:rsidR="003C6C98" w:rsidRDefault="003C6C98" w:rsidP="003C6C98">
      <w:r>
        <w:t>* After I was born, I was visited by…. (</w:t>
      </w:r>
      <w:proofErr w:type="gramStart"/>
      <w:r>
        <w:t>people</w:t>
      </w:r>
      <w:proofErr w:type="gramEnd"/>
      <w:r>
        <w:t>)</w:t>
      </w:r>
    </w:p>
    <w:p w:rsidR="003C6C98" w:rsidRDefault="003C6C98" w:rsidP="003C6C98">
      <w:r>
        <w:t>* On most Sunday mornings you will find me…. (</w:t>
      </w:r>
      <w:proofErr w:type="gramStart"/>
      <w:r>
        <w:t>church</w:t>
      </w:r>
      <w:proofErr w:type="gramEnd"/>
      <w:r>
        <w:t>)</w:t>
      </w:r>
    </w:p>
    <w:p w:rsidR="003C6C98" w:rsidRDefault="003C6C98" w:rsidP="003C6C98">
      <w:r>
        <w:t>* When I grow up, I will…. (</w:t>
      </w:r>
      <w:proofErr w:type="gramStart"/>
      <w:r>
        <w:t>career</w:t>
      </w:r>
      <w:proofErr w:type="gramEnd"/>
      <w:r>
        <w:t xml:space="preserve"> man and woman)</w:t>
      </w:r>
    </w:p>
    <w:p w:rsidR="003C6C98" w:rsidRDefault="003C6C98" w:rsidP="003C6C98">
      <w:r>
        <w:t>Evaluation:</w:t>
      </w:r>
    </w:p>
    <w:p w:rsidR="003C6C98" w:rsidRDefault="003C6C98" w:rsidP="003C6C98">
      <w:r>
        <w:t>Ask the following question about Jesus’ birth this time.</w:t>
      </w:r>
    </w:p>
    <w:p w:rsidR="003C6C98" w:rsidRDefault="003C6C98" w:rsidP="003C6C98">
      <w:r>
        <w:t>* What city was Jesus born in? Bethlehem</w:t>
      </w:r>
    </w:p>
    <w:p w:rsidR="003C6C98" w:rsidRDefault="003C6C98" w:rsidP="003C6C98">
      <w:r>
        <w:t>* What was Jesus born in? Stable</w:t>
      </w:r>
    </w:p>
    <w:p w:rsidR="003C6C98" w:rsidRDefault="003C6C98" w:rsidP="003C6C98">
      <w:r>
        <w:t>* When Jesus was born, his mother dressed him in what? Swaddling clothes</w:t>
      </w:r>
    </w:p>
    <w:p w:rsidR="003C6C98" w:rsidRDefault="003C6C98" w:rsidP="003C6C98">
      <w:r>
        <w:t>* How did Jesus’ mother get to Bethlehem? On a donkey</w:t>
      </w:r>
    </w:p>
    <w:p w:rsidR="003C6C98" w:rsidRDefault="003C6C98" w:rsidP="003C6C98">
      <w:r>
        <w:t>* Who visited Jesus after He was born? Shepherds and wise men</w:t>
      </w:r>
    </w:p>
    <w:p w:rsidR="003C6C98" w:rsidRDefault="003C6C98" w:rsidP="003C6C98">
      <w:r>
        <w:t>* What did Jesus become when He grew up? The savior of the world</w:t>
      </w:r>
    </w:p>
    <w:p w:rsidR="00D53B6E" w:rsidRDefault="00D53B6E" w:rsidP="003C6C98"/>
    <w:p w:rsidR="00D53B6E" w:rsidRDefault="009E3B39" w:rsidP="003C6C98">
      <w:pPr>
        <w:rPr>
          <w:b/>
          <w:i/>
          <w:u w:val="single"/>
        </w:rPr>
      </w:pPr>
      <w:r>
        <w:rPr>
          <w:b/>
          <w:i/>
          <w:u w:val="single"/>
        </w:rPr>
        <w:t>Hands and Jesus Craft</w:t>
      </w:r>
    </w:p>
    <w:p w:rsidR="009E3B39" w:rsidRDefault="009E3B39" w:rsidP="003C6C98">
      <w:pPr>
        <w:rPr>
          <w:b/>
          <w:i/>
          <w:u w:val="single"/>
        </w:rPr>
      </w:pPr>
      <w:hyperlink r:id="rId4" w:history="1">
        <w:r w:rsidRPr="00EE0790">
          <w:rPr>
            <w:rStyle w:val="Hyperlink"/>
            <w:b/>
            <w:i/>
          </w:rPr>
          <w:t>file:///E:/Greenhouse%20Ministry/manger%20lessons/Handprint%20Manger%20Craft%20For%20Kids%20-%20Simple%20Everyday%20Mom.html</w:t>
        </w:r>
      </w:hyperlink>
    </w:p>
    <w:p w:rsidR="009E3B39" w:rsidRPr="00D53B6E" w:rsidRDefault="009E3B39" w:rsidP="003C6C98">
      <w:pPr>
        <w:rPr>
          <w:b/>
          <w:i/>
          <w:u w:val="single"/>
        </w:rPr>
      </w:pPr>
      <w:bookmarkStart w:id="0" w:name="_GoBack"/>
      <w:bookmarkEnd w:id="0"/>
    </w:p>
    <w:p w:rsidR="003C6C98" w:rsidRDefault="003C6C98"/>
    <w:sectPr w:rsidR="003C6C98" w:rsidSect="003C6C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98"/>
    <w:rsid w:val="00395327"/>
    <w:rsid w:val="003C6C98"/>
    <w:rsid w:val="009E3B39"/>
    <w:rsid w:val="00D5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89CDB-6FAD-4374-B605-1AE79BA5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B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E:/Greenhouse%20Ministry/manger%20lessons/Handprint%20Manger%20Craft%20For%20Kids%20-%20Simple%20Everyday%20M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2023-11-20T17:14:00Z</dcterms:created>
  <dcterms:modified xsi:type="dcterms:W3CDTF">2025-12-08T15:48:00Z</dcterms:modified>
</cp:coreProperties>
</file>