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782B3" w14:textId="4B58FDD9" w:rsidR="001E3098" w:rsidRDefault="0069275A" w:rsidP="008B6509">
      <w:pPr>
        <w:jc w:val="both"/>
      </w:pPr>
      <w:r>
        <w:rPr>
          <w:noProof/>
        </w:rPr>
      </w:r>
      <w:r w:rsidR="0069275A">
        <w:rPr>
          <w:noProof/>
        </w:rPr>
        <w:pict w14:anchorId="4780F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70pt;height:170pt;z-index:251658240;mso-wrap-edited:f;mso-width-percent:0;mso-height-percent:0;mso-width-percent:0;mso-height-percent:0">
            <v:imagedata r:id="rId7" o:title=""/>
            <w10:wrap type="square"/>
          </v:shape>
        </w:pict>
      </w:r>
      <w:r w:rsidR="006D444A">
        <w:rPr>
          <w:b/>
          <w:sz w:val="48"/>
        </w:rPr>
        <w:t>Group Session</w:t>
      </w:r>
    </w:p>
    <w:p w14:paraId="395DCFF0" w14:textId="74A8BD94" w:rsidR="001E3098" w:rsidRDefault="001E3098">
      <w:pPr>
        <w:jc w:val="both"/>
      </w:pPr>
      <w:r>
        <w:rPr>
          <w:sz w:val="18"/>
        </w:rPr>
        <w:t>Small Group Study</w:t>
      </w:r>
    </w:p>
    <w:p w14:paraId="5EFF0BE4" w14:textId="77777777" w:rsidR="001E3098" w:rsidRDefault="001E3098">
      <w:pPr>
        <w:spacing w:before="180"/>
        <w:jc w:val="both"/>
      </w:pPr>
      <w:r>
        <w:rPr>
          <w:b/>
        </w:rPr>
        <w:t>Leader Overview</w:t>
      </w:r>
    </w:p>
    <w:p w14:paraId="797824A2" w14:textId="77777777" w:rsidR="001E3098" w:rsidRDefault="001E3098">
      <w:pPr>
        <w:spacing w:before="180"/>
        <w:jc w:val="both"/>
      </w:pPr>
      <w:r>
        <w:rPr>
          <w:i/>
        </w:rPr>
        <w:t>Immanuel—God with us! The birth of Jesus was so much more than an important event that took place in history. It was God stepping into our world—with us and like us. God came in the form of a baby in order that we might have a relationship with Him in a more personal way.</w:t>
      </w:r>
    </w:p>
    <w:tbl>
      <w:tblPr>
        <w:tblW w:w="0" w:type="auto"/>
        <w:tblLayout w:type="fixed"/>
        <w:tblCellMar>
          <w:left w:w="0" w:type="dxa"/>
          <w:right w:w="0" w:type="dxa"/>
        </w:tblCellMar>
        <w:tblLook w:val="0000" w:firstRow="0" w:lastRow="0" w:firstColumn="0" w:lastColumn="0" w:noHBand="0" w:noVBand="0"/>
      </w:tblPr>
      <w:tblGrid>
        <w:gridCol w:w="8640"/>
      </w:tblGrid>
      <w:tr w:rsidR="001E3098" w14:paraId="2CD61A6D" w14:textId="77777777">
        <w:tc>
          <w:tcPr>
            <w:tcW w:w="8640" w:type="dxa"/>
            <w:tcBorders>
              <w:top w:val="nil"/>
              <w:left w:val="nil"/>
              <w:bottom w:val="nil"/>
              <w:right w:val="nil"/>
            </w:tcBorders>
          </w:tcPr>
          <w:p w14:paraId="5F75F0C9" w14:textId="77777777" w:rsidR="008B6509" w:rsidRDefault="008B6509">
            <w:pPr>
              <w:rPr>
                <w:b/>
                <w:i/>
                <w:sz w:val="22"/>
                <w:shd w:val="solid" w:color="EDE8DD" w:fill="EDE8DD"/>
              </w:rPr>
            </w:pPr>
          </w:p>
          <w:p w14:paraId="652F3B06" w14:textId="77777777" w:rsidR="00B03037" w:rsidRDefault="00B03037" w:rsidP="008B6509">
            <w:pPr>
              <w:rPr>
                <w:b/>
                <w:bCs/>
              </w:rPr>
            </w:pPr>
          </w:p>
          <w:p w14:paraId="11224FE5" w14:textId="2706CCD4" w:rsidR="001E3098" w:rsidRPr="0069275A" w:rsidRDefault="001E3098" w:rsidP="008B6509">
            <w:pPr>
              <w:rPr>
                <w:b/>
                <w:bCs/>
                <w:i/>
                <w:iCs/>
                <w:sz w:val="22"/>
                <w:szCs w:val="22"/>
              </w:rPr>
            </w:pPr>
            <w:r w:rsidRPr="0069275A">
              <w:rPr>
                <w:b/>
                <w:bCs/>
                <w:i/>
                <w:iCs/>
                <w:sz w:val="22"/>
                <w:szCs w:val="22"/>
              </w:rPr>
              <w:t>You Will Need</w:t>
            </w:r>
          </w:p>
          <w:p w14:paraId="6C5FAD2D" w14:textId="7DB713EC" w:rsidR="001E3098" w:rsidRPr="0069275A" w:rsidRDefault="001E3098" w:rsidP="008B6509">
            <w:pPr>
              <w:pStyle w:val="ListParagraph"/>
              <w:numPr>
                <w:ilvl w:val="0"/>
                <w:numId w:val="1"/>
              </w:numPr>
              <w:rPr>
                <w:i/>
                <w:iCs/>
                <w:sz w:val="22"/>
                <w:szCs w:val="22"/>
              </w:rPr>
            </w:pPr>
            <w:r w:rsidRPr="0069275A">
              <w:rPr>
                <w:i/>
                <w:iCs/>
                <w:sz w:val="22"/>
                <w:szCs w:val="22"/>
              </w:rPr>
              <w:t>Piece of paper and pen for each group of three to five students</w:t>
            </w:r>
          </w:p>
          <w:p w14:paraId="2D837EE6" w14:textId="4AECA62D" w:rsidR="001E3098" w:rsidRPr="0069275A" w:rsidRDefault="001E3098" w:rsidP="008B6509">
            <w:pPr>
              <w:rPr>
                <w:b/>
                <w:bCs/>
                <w:i/>
                <w:iCs/>
                <w:sz w:val="22"/>
                <w:szCs w:val="22"/>
              </w:rPr>
            </w:pPr>
            <w:r w:rsidRPr="0069275A">
              <w:rPr>
                <w:b/>
                <w:bCs/>
                <w:i/>
                <w:iCs/>
                <w:sz w:val="22"/>
                <w:szCs w:val="22"/>
              </w:rPr>
              <w:t>Getting Ready</w:t>
            </w:r>
          </w:p>
          <w:p w14:paraId="53C44D4B" w14:textId="7684DDD7" w:rsidR="001E3098" w:rsidRPr="0069275A" w:rsidRDefault="001E3098" w:rsidP="00B03037">
            <w:pPr>
              <w:pStyle w:val="ListParagraph"/>
              <w:numPr>
                <w:ilvl w:val="0"/>
                <w:numId w:val="1"/>
              </w:numPr>
              <w:rPr>
                <w:b/>
                <w:bCs/>
                <w:i/>
                <w:iCs/>
              </w:rPr>
            </w:pPr>
            <w:r w:rsidRPr="0069275A">
              <w:rPr>
                <w:b/>
                <w:bCs/>
                <w:i/>
                <w:iCs/>
              </w:rPr>
              <w:t xml:space="preserve">First time leading </w:t>
            </w:r>
            <w:r w:rsidRPr="0069275A">
              <w:rPr>
                <w:b/>
                <w:bCs/>
              </w:rPr>
              <w:t>Listen</w:t>
            </w:r>
            <w:r w:rsidRPr="0069275A">
              <w:rPr>
                <w:b/>
                <w:bCs/>
                <w:i/>
                <w:iCs/>
              </w:rPr>
              <w:t xml:space="preserve"> for Youth? Look here for the </w:t>
            </w:r>
            <w:r w:rsidRPr="0069275A">
              <w:rPr>
                <w:b/>
                <w:bCs/>
              </w:rPr>
              <w:t>Facilitator Guide</w:t>
            </w:r>
            <w:r w:rsidRPr="0069275A">
              <w:rPr>
                <w:b/>
                <w:bCs/>
                <w:i/>
                <w:iCs/>
              </w:rPr>
              <w:t>.</w:t>
            </w:r>
          </w:p>
        </w:tc>
      </w:tr>
    </w:tbl>
    <w:p w14:paraId="72BDFF41" w14:textId="77777777" w:rsidR="0011110D" w:rsidRDefault="0011110D" w:rsidP="0011110D">
      <w:pPr>
        <w:pBdr>
          <w:bottom w:val="single" w:sz="8" w:space="0" w:color="auto"/>
        </w:pBdr>
        <w:rPr>
          <w:rFonts w:ascii="Calibri" w:hAnsi="Calibri" w:cs="Calibri"/>
          <w:i/>
          <w:iCs/>
          <w:color w:val="000000" w:themeColor="text1"/>
        </w:rPr>
      </w:pPr>
    </w:p>
    <w:p w14:paraId="7EBE7952" w14:textId="54A901FC" w:rsidR="0011110D" w:rsidRPr="00EC1188" w:rsidRDefault="0011110D" w:rsidP="0011110D">
      <w:pPr>
        <w:pBdr>
          <w:bottom w:val="single" w:sz="8" w:space="0" w:color="auto"/>
        </w:pBdr>
        <w:rPr>
          <w:rFonts w:ascii="Calibri" w:hAnsi="Calibri" w:cs="Calibri"/>
          <w:i/>
          <w:iCs/>
          <w:color w:val="000000" w:themeColor="text1"/>
        </w:rPr>
      </w:pPr>
      <w:r w:rsidRPr="00EC1188">
        <w:rPr>
          <w:rFonts w:ascii="Calibri" w:hAnsi="Calibri" w:cs="Calibri"/>
          <w:i/>
          <w:iCs/>
          <w:color w:val="000000" w:themeColor="text1"/>
        </w:rPr>
        <w:t>To access the Bible Engagement Project library from a computer, visit</w:t>
      </w:r>
      <w:r w:rsidRPr="00EC1188">
        <w:rPr>
          <w:rStyle w:val="apple-converted-space"/>
          <w:rFonts w:ascii="Calibri" w:hAnsi="Calibri" w:cs="Calibri"/>
          <w:i/>
          <w:iCs/>
          <w:color w:val="000000" w:themeColor="text1"/>
        </w:rPr>
        <w:t> </w:t>
      </w:r>
      <w:hyperlink r:id="rId8" w:tooltip="http://App.BibleEngagementProject.com" w:history="1">
        <w:r w:rsidRPr="00EC1188">
          <w:rPr>
            <w:rStyle w:val="Hyperlink"/>
            <w:b/>
            <w:bCs/>
            <w:i/>
            <w:iCs/>
          </w:rPr>
          <w:t>App.BibleEngagementProject.com</w:t>
        </w:r>
      </w:hyperlink>
      <w:r w:rsidRPr="00EC1188">
        <w:rPr>
          <w:rFonts w:ascii="Calibri" w:hAnsi="Calibri" w:cs="Calibri"/>
          <w:i/>
          <w:iCs/>
          <w:color w:val="000000" w:themeColor="text1"/>
          <w:sz w:val="28"/>
          <w:szCs w:val="28"/>
        </w:rPr>
        <w:t>.</w:t>
      </w:r>
    </w:p>
    <w:p w14:paraId="20425384" w14:textId="77777777" w:rsidR="00E2782E" w:rsidRDefault="00E2782E">
      <w:pPr>
        <w:pBdr>
          <w:bottom w:val="single" w:sz="8" w:space="0" w:color="auto"/>
        </w:pBdr>
        <w:spacing w:before="540"/>
      </w:pPr>
    </w:p>
    <w:p w14:paraId="7426810E" w14:textId="77777777" w:rsidR="001E3098" w:rsidRDefault="001E3098">
      <w:pPr>
        <w:spacing w:before="180"/>
      </w:pPr>
      <w:r>
        <w:rPr>
          <w:b/>
          <w:sz w:val="36"/>
        </w:rPr>
        <w:t>Engage</w:t>
      </w:r>
    </w:p>
    <w:p w14:paraId="0431F804" w14:textId="77777777" w:rsidR="001E3098" w:rsidRDefault="001E3098">
      <w:pPr>
        <w:spacing w:before="360"/>
      </w:pPr>
      <w:r>
        <w:rPr>
          <w:b/>
          <w:sz w:val="28"/>
        </w:rPr>
        <w:t>Welcome</w:t>
      </w:r>
    </w:p>
    <w:p w14:paraId="54D0C3B2" w14:textId="77777777" w:rsidR="00B03037" w:rsidRDefault="001E3098">
      <w:pPr>
        <w:jc w:val="both"/>
        <w:rPr>
          <w:i/>
        </w:rPr>
      </w:pPr>
      <w:r>
        <w:rPr>
          <w:i/>
        </w:rPr>
        <w:t xml:space="preserve">Take this time to welcome everyone, introduce first-time guests, learn names, and thank everyone </w:t>
      </w:r>
    </w:p>
    <w:p w14:paraId="0C0463BC" w14:textId="5FF8548E" w:rsidR="001E3098" w:rsidRDefault="001E3098">
      <w:pPr>
        <w:jc w:val="both"/>
      </w:pPr>
      <w:r>
        <w:rPr>
          <w:i/>
        </w:rPr>
        <w:t>for coming.</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2F39011A" w14:textId="77777777">
        <w:tc>
          <w:tcPr>
            <w:tcW w:w="8640" w:type="dxa"/>
            <w:tcBorders>
              <w:top w:val="nil"/>
              <w:left w:val="nil"/>
              <w:bottom w:val="nil"/>
              <w:right w:val="nil"/>
            </w:tcBorders>
          </w:tcPr>
          <w:p w14:paraId="0C3A044A" w14:textId="77777777" w:rsidR="00B03037" w:rsidRPr="00B03037" w:rsidRDefault="00B03037" w:rsidP="00B03037"/>
          <w:p w14:paraId="28C330A6" w14:textId="77777777" w:rsidR="00B03037" w:rsidRPr="0011110D" w:rsidRDefault="00B03037" w:rsidP="00B03037">
            <w:pPr>
              <w:rPr>
                <w:b/>
                <w:bCs/>
              </w:rPr>
            </w:pPr>
            <w:r w:rsidRPr="0011110D">
              <w:rPr>
                <w:b/>
                <w:bCs/>
              </w:rPr>
              <w:t>QUESTION</w:t>
            </w:r>
          </w:p>
          <w:p w14:paraId="24822102" w14:textId="029E4E9B" w:rsidR="001E3098" w:rsidRPr="00B03037" w:rsidRDefault="001E3098" w:rsidP="00B03037">
            <w:r w:rsidRPr="00B03037">
              <w:t>What is something that stood out to you from your devotions this week?</w:t>
            </w:r>
          </w:p>
        </w:tc>
      </w:tr>
    </w:tbl>
    <w:p w14:paraId="509C4104" w14:textId="77777777" w:rsidR="001E3098" w:rsidRDefault="001E3098">
      <w:pPr>
        <w:spacing w:before="360"/>
      </w:pPr>
      <w:r>
        <w:rPr>
          <w:b/>
          <w:sz w:val="28"/>
        </w:rPr>
        <w:t>Opening Prayer</w:t>
      </w:r>
    </w:p>
    <w:p w14:paraId="0118C10B" w14:textId="4266F9E7" w:rsidR="00E2782E" w:rsidRPr="0011110D" w:rsidRDefault="001E3098" w:rsidP="0011110D">
      <w:pPr>
        <w:jc w:val="both"/>
      </w:pPr>
      <w:r>
        <w:rPr>
          <w:i/>
        </w:rPr>
        <w:t>Prayer thoughts: Thank the Lord that He came to earth to bring salvation. Thank Him that He gave His life for people and that everyone who calls on His name will be saved for all eternity. Pray for everyone present and their families. Pray for the schools represented by the students in your group as well.</w:t>
      </w:r>
    </w:p>
    <w:p w14:paraId="14E6B157" w14:textId="2B8AA640" w:rsidR="001E3098" w:rsidRDefault="001E3098">
      <w:pPr>
        <w:spacing w:before="360"/>
      </w:pPr>
      <w:r>
        <w:rPr>
          <w:b/>
          <w:sz w:val="28"/>
        </w:rPr>
        <w:t>Introduction</w:t>
      </w:r>
    </w:p>
    <w:p w14:paraId="712E2547" w14:textId="77777777" w:rsidR="001E3098" w:rsidRDefault="001E3098">
      <w:pPr>
        <w:jc w:val="both"/>
      </w:pPr>
      <w:r>
        <w:t xml:space="preserve">Today, we’re going to discuss an event that literally changed history, as well as countless lives—including mine. The birth of Jesus means that people would have an eternal Savior to turn to for </w:t>
      </w:r>
      <w:r>
        <w:lastRenderedPageBreak/>
        <w:t>their salvation. This account is shared at the beginning of the New Testament, which comes about four hundred years following the last book in the Old Testament, Malachi.</w:t>
      </w:r>
    </w:p>
    <w:p w14:paraId="12590A5C" w14:textId="77777777" w:rsidR="001E3098" w:rsidRDefault="001E3098">
      <w:pPr>
        <w:spacing w:before="360"/>
      </w:pPr>
      <w:r>
        <w:rPr>
          <w:b/>
          <w:sz w:val="28"/>
        </w:rPr>
        <w:t>Did You Know?</w:t>
      </w:r>
    </w:p>
    <w:tbl>
      <w:tblPr>
        <w:tblW w:w="0" w:type="auto"/>
        <w:tblLayout w:type="fixed"/>
        <w:tblCellMar>
          <w:left w:w="0" w:type="dxa"/>
          <w:right w:w="0" w:type="dxa"/>
        </w:tblCellMar>
        <w:tblLook w:val="0000" w:firstRow="0" w:lastRow="0" w:firstColumn="0" w:lastColumn="0" w:noHBand="0" w:noVBand="0"/>
      </w:tblPr>
      <w:tblGrid>
        <w:gridCol w:w="8640"/>
      </w:tblGrid>
      <w:tr w:rsidR="001E3098" w14:paraId="2670C9AE" w14:textId="77777777">
        <w:tc>
          <w:tcPr>
            <w:tcW w:w="8640" w:type="dxa"/>
            <w:tcBorders>
              <w:top w:val="nil"/>
              <w:left w:val="nil"/>
              <w:bottom w:val="nil"/>
              <w:right w:val="nil"/>
            </w:tcBorders>
          </w:tcPr>
          <w:p w14:paraId="7C7B6F7B" w14:textId="5E21BC4E" w:rsidR="001E3098" w:rsidRPr="00383B8B" w:rsidRDefault="00383B8B" w:rsidP="00383B8B">
            <w:pPr>
              <w:pStyle w:val="Body"/>
              <w:pBdr>
                <w:top w:val="none" w:sz="0" w:space="0" w:color="auto"/>
                <w:left w:val="none" w:sz="0" w:space="0" w:color="auto"/>
                <w:bottom w:val="none" w:sz="0" w:space="0" w:color="auto"/>
                <w:right w:val="none" w:sz="0" w:space="0" w:color="auto"/>
                <w:between w:val="none" w:sz="0" w:space="0" w:color="auto"/>
                <w:bar w:val="none" w:sz="0" w:color="auto"/>
              </w:pBdr>
              <w:rPr>
                <w:rFonts w:cstheme="minorHAnsi"/>
              </w:rPr>
            </w:pPr>
            <w:r w:rsidRPr="00383B8B">
              <w:rPr>
                <w:rFonts w:cstheme="minorHAnsi"/>
              </w:rPr>
              <w:t xml:space="preserve">A few of the most often used titles for Jesus are </w:t>
            </w:r>
            <w:r w:rsidRPr="00383B8B">
              <w:rPr>
                <w:rFonts w:cstheme="minorHAnsi"/>
                <w:i/>
                <w:iCs/>
              </w:rPr>
              <w:t>Messiah</w:t>
            </w:r>
            <w:r w:rsidRPr="00383B8B">
              <w:rPr>
                <w:rFonts w:cstheme="minorHAnsi"/>
              </w:rPr>
              <w:t xml:space="preserve"> and </w:t>
            </w:r>
            <w:r w:rsidRPr="00383B8B">
              <w:rPr>
                <w:rFonts w:cstheme="minorHAnsi"/>
                <w:i/>
                <w:iCs/>
              </w:rPr>
              <w:t>Christ</w:t>
            </w:r>
            <w:r w:rsidRPr="00383B8B">
              <w:rPr>
                <w:rFonts w:cstheme="minorHAnsi"/>
              </w:rPr>
              <w:t>. Surprisingly, both words mean the same thing</w:t>
            </w:r>
            <w:proofErr w:type="gramStart"/>
            <w:r w:rsidRPr="00383B8B">
              <w:rPr>
                <w:rFonts w:cstheme="minorHAnsi"/>
              </w:rPr>
              <w:t>—“</w:t>
            </w:r>
            <w:proofErr w:type="gramEnd"/>
            <w:r w:rsidRPr="00383B8B">
              <w:rPr>
                <w:rFonts w:cstheme="minorHAnsi"/>
              </w:rPr>
              <w:t xml:space="preserve">the anointed one.” These titles emphasize that He was set apart for special service for God. The reason we have two different English words that mean the same thing is that </w:t>
            </w:r>
            <w:r w:rsidRPr="00383B8B">
              <w:rPr>
                <w:rFonts w:cstheme="minorHAnsi"/>
                <w:i/>
                <w:iCs/>
              </w:rPr>
              <w:t>Messiah</w:t>
            </w:r>
            <w:r w:rsidRPr="00383B8B">
              <w:rPr>
                <w:rFonts w:cstheme="minorHAnsi"/>
              </w:rPr>
              <w:t xml:space="preserve"> is based on the Hebrew word </w:t>
            </w:r>
            <w:proofErr w:type="spellStart"/>
            <w:r w:rsidRPr="00383B8B">
              <w:rPr>
                <w:rFonts w:cstheme="minorHAnsi"/>
                <w:i/>
                <w:iCs/>
              </w:rPr>
              <w:t>moshiach</w:t>
            </w:r>
            <w:proofErr w:type="spellEnd"/>
            <w:r w:rsidRPr="00383B8B">
              <w:rPr>
                <w:rFonts w:cstheme="minorHAnsi"/>
              </w:rPr>
              <w:t xml:space="preserve">, and </w:t>
            </w:r>
            <w:r w:rsidRPr="00383B8B">
              <w:rPr>
                <w:rFonts w:cstheme="minorHAnsi"/>
                <w:i/>
                <w:iCs/>
              </w:rPr>
              <w:t>Christ</w:t>
            </w:r>
            <w:r w:rsidRPr="00383B8B">
              <w:rPr>
                <w:rFonts w:cstheme="minorHAnsi"/>
              </w:rPr>
              <w:t xml:space="preserve"> is based on the Greek word </w:t>
            </w:r>
            <w:proofErr w:type="spellStart"/>
            <w:r w:rsidRPr="00383B8B">
              <w:rPr>
                <w:rFonts w:cstheme="minorHAnsi"/>
                <w:i/>
                <w:iCs/>
              </w:rPr>
              <w:t>christos</w:t>
            </w:r>
            <w:proofErr w:type="spellEnd"/>
            <w:r w:rsidRPr="00383B8B">
              <w:rPr>
                <w:rFonts w:cstheme="minorHAnsi"/>
              </w:rPr>
              <w:t xml:space="preserve">. </w:t>
            </w:r>
          </w:p>
        </w:tc>
      </w:tr>
    </w:tbl>
    <w:p w14:paraId="4FF5E5C3" w14:textId="77777777" w:rsidR="001E3098" w:rsidRDefault="001E3098">
      <w:pPr>
        <w:spacing w:before="180"/>
        <w:jc w:val="both"/>
      </w:pPr>
      <w:r>
        <w:t xml:space="preserve">Speaking of the word </w:t>
      </w:r>
      <w:r>
        <w:rPr>
          <w:i/>
        </w:rPr>
        <w:t>Christ</w:t>
      </w:r>
      <w:r>
        <w:t>, today’s Bible account is connected to a holiday that uses that title in the name—Christmas! Let’s do a quick activity to get us in that Christmas state of mind.</w:t>
      </w:r>
    </w:p>
    <w:p w14:paraId="277C439B" w14:textId="77777777" w:rsidR="001E3098" w:rsidRDefault="001E3098">
      <w:pPr>
        <w:spacing w:before="360"/>
      </w:pPr>
      <w:r>
        <w:rPr>
          <w:b/>
          <w:sz w:val="28"/>
        </w:rPr>
        <w:t>Group Activity</w:t>
      </w:r>
    </w:p>
    <w:p w14:paraId="653A5C03" w14:textId="77777777" w:rsidR="001E3098" w:rsidRDefault="001E3098">
      <w:pPr>
        <w:jc w:val="both"/>
      </w:pPr>
      <w:r>
        <w:rPr>
          <w:b/>
        </w:rPr>
        <w:t>Name That Song</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54444428" w14:textId="77777777">
        <w:tc>
          <w:tcPr>
            <w:tcW w:w="8640" w:type="dxa"/>
            <w:tcBorders>
              <w:top w:val="nil"/>
              <w:left w:val="nil"/>
              <w:bottom w:val="nil"/>
              <w:right w:val="nil"/>
            </w:tcBorders>
          </w:tcPr>
          <w:p w14:paraId="0AE8BC9B" w14:textId="77777777" w:rsidR="001E3098" w:rsidRPr="00B03037" w:rsidRDefault="001E3098" w:rsidP="00B03037">
            <w:pPr>
              <w:rPr>
                <w:b/>
                <w:bCs/>
              </w:rPr>
            </w:pPr>
            <w:r w:rsidRPr="00B03037">
              <w:rPr>
                <w:b/>
                <w:bCs/>
              </w:rPr>
              <w:t>You Will Need:</w:t>
            </w:r>
          </w:p>
          <w:p w14:paraId="1D982DCC" w14:textId="69CF1B03" w:rsidR="001E3098" w:rsidRPr="00B03037" w:rsidRDefault="001E3098" w:rsidP="00B03037">
            <w:pPr>
              <w:pStyle w:val="ListParagraph"/>
              <w:numPr>
                <w:ilvl w:val="0"/>
                <w:numId w:val="1"/>
              </w:numPr>
              <w:rPr>
                <w:i/>
                <w:iCs/>
              </w:rPr>
            </w:pPr>
            <w:r w:rsidRPr="00B03037">
              <w:rPr>
                <w:i/>
                <w:iCs/>
              </w:rPr>
              <w:t>Piece of paper and pen for each group of three to five students</w:t>
            </w:r>
          </w:p>
          <w:p w14:paraId="63CE951D" w14:textId="77777777" w:rsidR="00B03037" w:rsidRDefault="00B03037" w:rsidP="00B03037"/>
          <w:p w14:paraId="7221BA61" w14:textId="2FBF9547" w:rsidR="001E3098" w:rsidRPr="00B03037" w:rsidRDefault="001E3098" w:rsidP="00B03037">
            <w:pPr>
              <w:rPr>
                <w:i/>
                <w:iCs/>
              </w:rPr>
            </w:pPr>
            <w:r w:rsidRPr="00B03037">
              <w:rPr>
                <w:i/>
                <w:iCs/>
              </w:rPr>
              <w:t>No prep is needed for this activity.</w:t>
            </w:r>
          </w:p>
          <w:p w14:paraId="12F82230" w14:textId="77777777" w:rsidR="001E3098" w:rsidRPr="00B03037" w:rsidRDefault="001E3098" w:rsidP="00B03037"/>
        </w:tc>
      </w:tr>
    </w:tbl>
    <w:p w14:paraId="59F79FA0" w14:textId="77777777" w:rsidR="001E3098" w:rsidRDefault="001E3098" w:rsidP="0032757A">
      <w:pPr>
        <w:jc w:val="both"/>
      </w:pPr>
      <w:r>
        <w:t>Since today’s Bible story is celebrated at Christmas, we need to get in the holiday spirit.</w:t>
      </w:r>
    </w:p>
    <w:p w14:paraId="0BB3A8F3" w14:textId="77777777" w:rsidR="001E3098" w:rsidRDefault="001E3098">
      <w:pPr>
        <w:tabs>
          <w:tab w:val="left" w:pos="720"/>
        </w:tabs>
        <w:ind w:left="720" w:hanging="360"/>
        <w:jc w:val="both"/>
      </w:pPr>
      <w:r>
        <w:t>•</w:t>
      </w:r>
      <w:r>
        <w:tab/>
      </w:r>
      <w:r>
        <w:rPr>
          <w:i/>
        </w:rPr>
        <w:t>Break into groups of three to five students.</w:t>
      </w:r>
    </w:p>
    <w:p w14:paraId="0665345E" w14:textId="77777777" w:rsidR="001E3098" w:rsidRDefault="001E3098">
      <w:pPr>
        <w:tabs>
          <w:tab w:val="left" w:pos="720"/>
        </w:tabs>
        <w:ind w:left="720" w:hanging="360"/>
        <w:jc w:val="both"/>
      </w:pPr>
      <w:r>
        <w:t>•</w:t>
      </w:r>
      <w:r>
        <w:tab/>
      </w:r>
      <w:r>
        <w:rPr>
          <w:i/>
        </w:rPr>
        <w:t>Give each group a piece of paper and a pen.</w:t>
      </w:r>
    </w:p>
    <w:p w14:paraId="7396B590" w14:textId="77777777" w:rsidR="001E3098" w:rsidRDefault="001E3098">
      <w:pPr>
        <w:spacing w:before="180"/>
        <w:jc w:val="both"/>
      </w:pPr>
      <w:r>
        <w:t>I’ll give you about three minutes to write down as many Christmas song titles as you can. The winning team is the one with the most song titles listed correctly.</w:t>
      </w:r>
    </w:p>
    <w:p w14:paraId="77C05716" w14:textId="77777777" w:rsidR="001E3098" w:rsidRDefault="001E3098">
      <w:pPr>
        <w:tabs>
          <w:tab w:val="left" w:pos="720"/>
        </w:tabs>
        <w:ind w:left="720" w:hanging="360"/>
        <w:jc w:val="both"/>
      </w:pPr>
      <w:r>
        <w:t>•</w:t>
      </w:r>
      <w:r>
        <w:tab/>
      </w:r>
      <w:r>
        <w:rPr>
          <w:i/>
        </w:rPr>
        <w:t>After allowing the teams to create their lists, compare lists, and determine the group with the most correct song titles. Declare a winner.</w:t>
      </w:r>
    </w:p>
    <w:p w14:paraId="28D9D7E9" w14:textId="77777777" w:rsidR="001E3098" w:rsidRDefault="001E3098">
      <w:pPr>
        <w:spacing w:before="180"/>
        <w:jc w:val="both"/>
      </w:pPr>
      <w:r>
        <w:t xml:space="preserve">Today, we’re going to talk about a favorite holiday of many people: Christmas. </w:t>
      </w:r>
      <w:proofErr w:type="gramStart"/>
      <w:r>
        <w:t>Actually, we’re</w:t>
      </w:r>
      <w:proofErr w:type="gramEnd"/>
      <w:r>
        <w:t xml:space="preserve"> going to talk about the birth of Jesus and how His birth is not just a Christmas story, but an important story for our everyday faith.</w:t>
      </w:r>
    </w:p>
    <w:p w14:paraId="2FA65218" w14:textId="1DF13DD9" w:rsidR="00E2782E" w:rsidRPr="0011110D" w:rsidRDefault="001E3098" w:rsidP="0011110D">
      <w:pPr>
        <w:spacing w:before="180"/>
        <w:jc w:val="both"/>
      </w:pPr>
      <w:r>
        <w:t>While you’re thinking about what you want for Christmas, let’s watch this video.</w:t>
      </w:r>
    </w:p>
    <w:p w14:paraId="60CF7B4E" w14:textId="604B2170" w:rsidR="001E3098" w:rsidRDefault="001E3098">
      <w:pPr>
        <w:spacing w:before="360"/>
      </w:pPr>
      <w:r>
        <w:rPr>
          <w:b/>
          <w:sz w:val="28"/>
        </w:rPr>
        <w:t>Watch</w:t>
      </w:r>
    </w:p>
    <w:p w14:paraId="12BA501B" w14:textId="77777777" w:rsidR="001E3098" w:rsidRDefault="0069275A">
      <w:pPr>
        <w:spacing w:before="360"/>
        <w:jc w:val="both"/>
      </w:pPr>
      <w:r w:rsidRPr="0011110D">
        <w:rPr>
          <w:noProof/>
          <w:color w:val="0000FF"/>
        </w:rPr>
      </w:r>
      <w:r w:rsidR="0069275A" w:rsidRPr="0011110D">
        <w:rPr>
          <w:noProof/>
          <w:color w:val="0000FF"/>
        </w:rPr>
        <w:pict w14:anchorId="601CDBD8">
          <v:shape id="_x0000_i1025" type="#_x0000_t75" alt="" style="width:183.75pt;height:104.25pt;mso-width-percent:0;mso-height-percent:0;mso-width-percent:0;mso-height-percent:0">
            <v:imagedata r:id="rId9" o:title=""/>
          </v:shape>
        </w:pict>
      </w:r>
    </w:p>
    <w:tbl>
      <w:tblPr>
        <w:tblW w:w="0" w:type="auto"/>
        <w:tblLayout w:type="fixed"/>
        <w:tblCellMar>
          <w:left w:w="0" w:type="dxa"/>
          <w:right w:w="0" w:type="dxa"/>
        </w:tblCellMar>
        <w:tblLook w:val="0000" w:firstRow="0" w:lastRow="0" w:firstColumn="0" w:lastColumn="0" w:noHBand="0" w:noVBand="0"/>
      </w:tblPr>
      <w:tblGrid>
        <w:gridCol w:w="8640"/>
      </w:tblGrid>
      <w:tr w:rsidR="001E3098" w14:paraId="37BF8659" w14:textId="77777777">
        <w:tc>
          <w:tcPr>
            <w:tcW w:w="8640" w:type="dxa"/>
            <w:tcBorders>
              <w:top w:val="nil"/>
              <w:left w:val="nil"/>
              <w:bottom w:val="nil"/>
              <w:right w:val="nil"/>
            </w:tcBorders>
          </w:tcPr>
          <w:p w14:paraId="146FE624" w14:textId="0E3A50D3" w:rsidR="00B03037" w:rsidRPr="0011110D" w:rsidRDefault="00B03037" w:rsidP="00B03037">
            <w:pPr>
              <w:rPr>
                <w:b/>
                <w:bCs/>
              </w:rPr>
            </w:pPr>
            <w:r w:rsidRPr="0011110D">
              <w:rPr>
                <w:b/>
                <w:bCs/>
              </w:rPr>
              <w:lastRenderedPageBreak/>
              <w:t>QUESTION</w:t>
            </w:r>
          </w:p>
          <w:p w14:paraId="5DCA5F86" w14:textId="35DD9B72" w:rsidR="001E3098" w:rsidRDefault="001E3098" w:rsidP="00BA6A9D">
            <w:r w:rsidRPr="00B03037">
              <w:t>What did you hear in this video that you had never thought of before?</w:t>
            </w:r>
          </w:p>
        </w:tc>
      </w:tr>
    </w:tbl>
    <w:p w14:paraId="7DA5DCE7" w14:textId="77777777" w:rsidR="001E3098" w:rsidRDefault="001E3098">
      <w:pPr>
        <w:pBdr>
          <w:bottom w:val="single" w:sz="8" w:space="0" w:color="auto"/>
        </w:pBdr>
        <w:spacing w:before="540"/>
      </w:pPr>
    </w:p>
    <w:p w14:paraId="5F187391" w14:textId="77777777" w:rsidR="001E3098" w:rsidRDefault="001E3098">
      <w:pPr>
        <w:spacing w:before="180"/>
      </w:pPr>
      <w:r>
        <w:rPr>
          <w:b/>
          <w:sz w:val="36"/>
        </w:rPr>
        <w:t>Consider</w:t>
      </w:r>
    </w:p>
    <w:p w14:paraId="48166003" w14:textId="77777777" w:rsidR="001E3098" w:rsidRDefault="001E3098">
      <w:pPr>
        <w:spacing w:before="180"/>
        <w:jc w:val="both"/>
      </w:pPr>
      <w:r>
        <w:rPr>
          <w:i/>
        </w:rPr>
        <w:t>Ensure each student has access to a Bible, preferably the same version.</w:t>
      </w:r>
    </w:p>
    <w:p w14:paraId="1D6E20DE" w14:textId="77777777" w:rsidR="001E3098" w:rsidRDefault="001E3098">
      <w:pPr>
        <w:spacing w:before="180"/>
        <w:jc w:val="both"/>
      </w:pPr>
      <w:r>
        <w:rPr>
          <w:b/>
        </w:rPr>
        <w:t>A Baby Is Born</w:t>
      </w:r>
    </w:p>
    <w:p w14:paraId="24EFACF5" w14:textId="5B2AAE78" w:rsidR="001E3098" w:rsidRDefault="001E3098">
      <w:pPr>
        <w:spacing w:before="180"/>
        <w:jc w:val="both"/>
      </w:pPr>
      <w:r>
        <w:t xml:space="preserve">Read </w:t>
      </w:r>
      <w:r w:rsidRPr="0032757A">
        <w:t>Matthew 1:18–25.</w:t>
      </w:r>
    </w:p>
    <w:p w14:paraId="19CAF159" w14:textId="77777777" w:rsidR="001E3098" w:rsidRDefault="001E3098">
      <w:pPr>
        <w:spacing w:before="180"/>
        <w:jc w:val="both"/>
      </w:pPr>
      <w:r>
        <w:t>It’s an understatement, but this was not the typical baby situation. No one here has likely received a baby announcement from an angel! But there’s a lot about this situation that was typical. Mary was a real young woman. And Jesus was really birthed into this world in that cute, tiny, human package we all are.</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27AFF29F" w14:textId="77777777">
        <w:tc>
          <w:tcPr>
            <w:tcW w:w="8640" w:type="dxa"/>
            <w:tcBorders>
              <w:top w:val="nil"/>
              <w:left w:val="nil"/>
              <w:bottom w:val="nil"/>
              <w:right w:val="nil"/>
            </w:tcBorders>
          </w:tcPr>
          <w:p w14:paraId="4C54E7E3" w14:textId="77777777" w:rsidR="00B03037" w:rsidRPr="00B03037" w:rsidRDefault="00B03037" w:rsidP="00B03037"/>
          <w:p w14:paraId="7050BED0" w14:textId="77777777" w:rsidR="00B03037" w:rsidRPr="0011110D" w:rsidRDefault="00B03037" w:rsidP="00B03037">
            <w:pPr>
              <w:rPr>
                <w:b/>
                <w:bCs/>
              </w:rPr>
            </w:pPr>
            <w:r w:rsidRPr="0011110D">
              <w:rPr>
                <w:b/>
                <w:bCs/>
              </w:rPr>
              <w:t>QUESTION</w:t>
            </w:r>
          </w:p>
          <w:p w14:paraId="74CE4167" w14:textId="2494A341" w:rsidR="001E3098" w:rsidRPr="00B03037" w:rsidRDefault="001E3098" w:rsidP="00B03037">
            <w:r w:rsidRPr="00B03037">
              <w:t>Has anyone ever seen a baby born before? What was that like?</w:t>
            </w:r>
          </w:p>
        </w:tc>
      </w:tr>
    </w:tbl>
    <w:p w14:paraId="23FB8E50"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3511B7AB" w14:textId="77777777">
        <w:tc>
          <w:tcPr>
            <w:tcW w:w="8640" w:type="dxa"/>
            <w:tcBorders>
              <w:top w:val="nil"/>
              <w:left w:val="nil"/>
              <w:bottom w:val="nil"/>
              <w:right w:val="nil"/>
            </w:tcBorders>
          </w:tcPr>
          <w:p w14:paraId="6A99FD7A" w14:textId="77777777" w:rsidR="00B03037" w:rsidRPr="0011110D" w:rsidRDefault="00B03037" w:rsidP="00B03037">
            <w:pPr>
              <w:rPr>
                <w:b/>
                <w:bCs/>
              </w:rPr>
            </w:pPr>
            <w:r w:rsidRPr="0011110D">
              <w:rPr>
                <w:b/>
                <w:bCs/>
              </w:rPr>
              <w:t>QUESTION</w:t>
            </w:r>
          </w:p>
          <w:p w14:paraId="2B7EA877" w14:textId="7CFA87CE" w:rsidR="001E3098" w:rsidRPr="00B03037" w:rsidRDefault="001E3098" w:rsidP="00B03037">
            <w:r w:rsidRPr="00B03037">
              <w:t>How does the Book of Matthew describe how Mary became pregnant?</w:t>
            </w:r>
          </w:p>
        </w:tc>
      </w:tr>
    </w:tbl>
    <w:p w14:paraId="03BFFE2E"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44A1BFEC" w14:textId="77777777">
        <w:tc>
          <w:tcPr>
            <w:tcW w:w="8640" w:type="dxa"/>
            <w:tcBorders>
              <w:top w:val="nil"/>
              <w:left w:val="nil"/>
              <w:bottom w:val="nil"/>
              <w:right w:val="nil"/>
            </w:tcBorders>
          </w:tcPr>
          <w:p w14:paraId="42B4A9FA" w14:textId="77777777" w:rsidR="00B03037" w:rsidRPr="0011110D" w:rsidRDefault="00B03037" w:rsidP="00B03037">
            <w:pPr>
              <w:rPr>
                <w:b/>
                <w:bCs/>
              </w:rPr>
            </w:pPr>
            <w:r w:rsidRPr="0011110D">
              <w:rPr>
                <w:b/>
                <w:bCs/>
              </w:rPr>
              <w:t>QUESTION</w:t>
            </w:r>
          </w:p>
          <w:p w14:paraId="64B9BD58" w14:textId="6007607B" w:rsidR="001E3098" w:rsidRPr="00B03037" w:rsidRDefault="001E3098" w:rsidP="00B03037">
            <w:r w:rsidRPr="00B03037">
              <w:t xml:space="preserve">What are three things the angel told Joseph in </w:t>
            </w:r>
            <w:r w:rsidRPr="0032757A">
              <w:t>Matthew 1:21</w:t>
            </w:r>
            <w:r w:rsidRPr="00B03037">
              <w:t>?</w:t>
            </w:r>
          </w:p>
        </w:tc>
      </w:tr>
    </w:tbl>
    <w:p w14:paraId="0C4C8A3E"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3BFB1F24" w14:textId="77777777">
        <w:tc>
          <w:tcPr>
            <w:tcW w:w="8640" w:type="dxa"/>
            <w:tcBorders>
              <w:top w:val="nil"/>
              <w:left w:val="nil"/>
              <w:bottom w:val="nil"/>
              <w:right w:val="nil"/>
            </w:tcBorders>
          </w:tcPr>
          <w:p w14:paraId="75DC770C" w14:textId="77777777" w:rsidR="00B03037" w:rsidRPr="0011110D" w:rsidRDefault="00B03037" w:rsidP="00B03037">
            <w:pPr>
              <w:rPr>
                <w:b/>
                <w:bCs/>
              </w:rPr>
            </w:pPr>
            <w:r w:rsidRPr="0011110D">
              <w:rPr>
                <w:b/>
                <w:bCs/>
              </w:rPr>
              <w:t>QUESTION</w:t>
            </w:r>
          </w:p>
          <w:p w14:paraId="56CF4520" w14:textId="77777777" w:rsidR="001E3098" w:rsidRPr="00B03037" w:rsidRDefault="001E3098" w:rsidP="00B03037">
            <w:r w:rsidRPr="00B03037">
              <w:t>Why is this important information for everyone in the world to know?</w:t>
            </w:r>
          </w:p>
          <w:p w14:paraId="689BCC57" w14:textId="77777777" w:rsidR="001E3098" w:rsidRPr="00B03037" w:rsidRDefault="001E3098" w:rsidP="00B03037"/>
        </w:tc>
      </w:tr>
    </w:tbl>
    <w:p w14:paraId="42E53F22" w14:textId="77777777" w:rsidR="001E3098" w:rsidRDefault="001E3098" w:rsidP="0032757A">
      <w:pPr>
        <w:jc w:val="both"/>
      </w:pPr>
      <w:r>
        <w:t xml:space="preserve">God chose to send His Son to be with humanity. That is </w:t>
      </w:r>
      <w:proofErr w:type="gramStart"/>
      <w:r>
        <w:t>pretty amazing</w:t>
      </w:r>
      <w:proofErr w:type="gramEnd"/>
      <w:r>
        <w:t xml:space="preserve"> since He’s the one through whom the entire universe was created. And the impact of His birth into this world is still making waves today.</w:t>
      </w:r>
    </w:p>
    <w:p w14:paraId="6FB3CE98" w14:textId="77777777" w:rsidR="001E3098" w:rsidRDefault="001E3098">
      <w:pPr>
        <w:spacing w:before="180"/>
        <w:jc w:val="both"/>
      </w:pPr>
      <w:r>
        <w:rPr>
          <w:b/>
        </w:rPr>
        <w:t>The Dedication of Jesus</w:t>
      </w:r>
    </w:p>
    <w:p w14:paraId="600995DA" w14:textId="73A89548" w:rsidR="001E3098" w:rsidRDefault="001E3098">
      <w:pPr>
        <w:spacing w:before="180"/>
        <w:jc w:val="both"/>
      </w:pPr>
      <w:r>
        <w:t xml:space="preserve">Read </w:t>
      </w:r>
      <w:r w:rsidRPr="0032757A">
        <w:t>Luke 2:25–33.</w:t>
      </w:r>
    </w:p>
    <w:p w14:paraId="6AC6B71E" w14:textId="77777777" w:rsidR="001E3098" w:rsidRDefault="001E3098">
      <w:pPr>
        <w:spacing w:before="180"/>
        <w:jc w:val="both"/>
      </w:pPr>
      <w:r>
        <w:t>Maybe you’ve seen parents bring a baby in church to dedicate his or her life to God. Religious ceremonies for babies are nothing new. In the verses we just read, Jesus was brought to the temple for the Jewish religious requirements. Simeon was there that day as well, but it was certainly no accident.</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1ABC1EF6" w14:textId="77777777">
        <w:tc>
          <w:tcPr>
            <w:tcW w:w="8640" w:type="dxa"/>
            <w:tcBorders>
              <w:top w:val="nil"/>
              <w:left w:val="nil"/>
              <w:bottom w:val="nil"/>
              <w:right w:val="nil"/>
            </w:tcBorders>
          </w:tcPr>
          <w:p w14:paraId="162DFC6F" w14:textId="77777777" w:rsidR="0032757A" w:rsidRDefault="0032757A" w:rsidP="00B03037">
            <w:pPr>
              <w:rPr>
                <w:b/>
                <w:bCs/>
                <w:sz w:val="22"/>
                <w:szCs w:val="22"/>
              </w:rPr>
            </w:pPr>
          </w:p>
          <w:p w14:paraId="666014B4" w14:textId="160D4573" w:rsidR="00B03037" w:rsidRPr="0011110D" w:rsidRDefault="00B03037" w:rsidP="00B03037">
            <w:pPr>
              <w:rPr>
                <w:b/>
                <w:bCs/>
              </w:rPr>
            </w:pPr>
            <w:r w:rsidRPr="0011110D">
              <w:rPr>
                <w:b/>
                <w:bCs/>
              </w:rPr>
              <w:t>QUESTION</w:t>
            </w:r>
          </w:p>
          <w:p w14:paraId="532DAFBF" w14:textId="4EA50AAE" w:rsidR="001E3098" w:rsidRPr="00B03037" w:rsidRDefault="001E3098" w:rsidP="00B03037">
            <w:r w:rsidRPr="00B03037">
              <w:t>What did these Scriptures say about Simeon?</w:t>
            </w:r>
          </w:p>
        </w:tc>
      </w:tr>
    </w:tbl>
    <w:p w14:paraId="3DFC7E69"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73B7354F" w14:textId="77777777">
        <w:tc>
          <w:tcPr>
            <w:tcW w:w="8640" w:type="dxa"/>
            <w:tcBorders>
              <w:top w:val="nil"/>
              <w:left w:val="nil"/>
              <w:bottom w:val="nil"/>
              <w:right w:val="nil"/>
            </w:tcBorders>
          </w:tcPr>
          <w:p w14:paraId="3EF7F773" w14:textId="77777777" w:rsidR="00B03037" w:rsidRPr="0011110D" w:rsidRDefault="00B03037" w:rsidP="00B03037">
            <w:pPr>
              <w:rPr>
                <w:b/>
                <w:bCs/>
              </w:rPr>
            </w:pPr>
            <w:r w:rsidRPr="0011110D">
              <w:rPr>
                <w:b/>
                <w:bCs/>
              </w:rPr>
              <w:t>QUESTION</w:t>
            </w:r>
          </w:p>
          <w:p w14:paraId="2A17F24D" w14:textId="25C13720" w:rsidR="001E3098" w:rsidRPr="00B03037" w:rsidRDefault="001E3098" w:rsidP="00B03037">
            <w:r w:rsidRPr="00B03037">
              <w:t>Why was Simeon at the temple that day?</w:t>
            </w:r>
          </w:p>
        </w:tc>
      </w:tr>
    </w:tbl>
    <w:p w14:paraId="56850086"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57409870" w14:textId="77777777">
        <w:tc>
          <w:tcPr>
            <w:tcW w:w="8640" w:type="dxa"/>
            <w:tcBorders>
              <w:top w:val="nil"/>
              <w:left w:val="nil"/>
              <w:bottom w:val="nil"/>
              <w:right w:val="nil"/>
            </w:tcBorders>
          </w:tcPr>
          <w:p w14:paraId="4779F921" w14:textId="77777777" w:rsidR="00B03037" w:rsidRPr="0011110D" w:rsidRDefault="00B03037" w:rsidP="00B03037">
            <w:pPr>
              <w:rPr>
                <w:b/>
                <w:bCs/>
              </w:rPr>
            </w:pPr>
            <w:r w:rsidRPr="0011110D">
              <w:rPr>
                <w:b/>
                <w:bCs/>
              </w:rPr>
              <w:t>QUESTION</w:t>
            </w:r>
          </w:p>
          <w:p w14:paraId="7984AE3A" w14:textId="77777777" w:rsidR="001E3098" w:rsidRPr="00B03037" w:rsidRDefault="001E3098" w:rsidP="00B03037">
            <w:r w:rsidRPr="00B03037">
              <w:t>What did Simeon say about Jesus?</w:t>
            </w:r>
          </w:p>
          <w:p w14:paraId="721CD5BD" w14:textId="77777777" w:rsidR="001E3098" w:rsidRPr="00B03037" w:rsidRDefault="001E3098" w:rsidP="00B03037"/>
        </w:tc>
      </w:tr>
    </w:tbl>
    <w:p w14:paraId="76A66A47" w14:textId="77777777" w:rsidR="001E3098" w:rsidRDefault="001E3098" w:rsidP="0032757A">
      <w:pPr>
        <w:jc w:val="both"/>
      </w:pPr>
      <w:r>
        <w:t>Simeon’s encounter with Jesus was the miraculous fulfillment of a promise the Holy Spirit had made to him. This was just one of many incredible things that happened connected to the birth of Jesus.</w:t>
      </w:r>
    </w:p>
    <w:p w14:paraId="69482698" w14:textId="77777777" w:rsidR="001E3098" w:rsidRDefault="001E3098">
      <w:pPr>
        <w:pBdr>
          <w:bottom w:val="single" w:sz="8" w:space="0" w:color="auto"/>
        </w:pBdr>
        <w:spacing w:before="540"/>
      </w:pPr>
    </w:p>
    <w:p w14:paraId="0FFD785A" w14:textId="77777777" w:rsidR="001E3098" w:rsidRDefault="001E3098">
      <w:pPr>
        <w:spacing w:before="180"/>
      </w:pPr>
      <w:r>
        <w:rPr>
          <w:b/>
          <w:sz w:val="36"/>
        </w:rPr>
        <w:t>Reflect</w:t>
      </w:r>
    </w:p>
    <w:p w14:paraId="09FED417" w14:textId="77777777" w:rsidR="001E3098" w:rsidRDefault="001E3098">
      <w:pPr>
        <w:spacing w:before="180"/>
        <w:jc w:val="both"/>
      </w:pPr>
      <w:r>
        <w:rPr>
          <w:b/>
        </w:rPr>
        <w:t>Born of a Virgin</w:t>
      </w:r>
    </w:p>
    <w:p w14:paraId="101B1D19" w14:textId="77777777" w:rsidR="001E3098" w:rsidRDefault="001E3098">
      <w:pPr>
        <w:spacing w:before="180"/>
        <w:jc w:val="both"/>
      </w:pPr>
      <w:r>
        <w:t>Earlier, we read in Matthew about the miraculous reality that Mary was still a virgin when she gave birth to Jesus.</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6AAA03BB" w14:textId="77777777">
        <w:tc>
          <w:tcPr>
            <w:tcW w:w="8640" w:type="dxa"/>
            <w:tcBorders>
              <w:top w:val="nil"/>
              <w:left w:val="nil"/>
              <w:bottom w:val="nil"/>
              <w:right w:val="nil"/>
            </w:tcBorders>
          </w:tcPr>
          <w:p w14:paraId="06E57C18" w14:textId="77777777" w:rsidR="00B03037" w:rsidRPr="00B03037" w:rsidRDefault="00B03037" w:rsidP="00B03037"/>
          <w:p w14:paraId="2CD66323" w14:textId="77777777" w:rsidR="00B03037" w:rsidRPr="0011110D" w:rsidRDefault="00B03037" w:rsidP="00B03037">
            <w:pPr>
              <w:rPr>
                <w:b/>
                <w:bCs/>
              </w:rPr>
            </w:pPr>
            <w:r w:rsidRPr="0011110D">
              <w:rPr>
                <w:b/>
                <w:bCs/>
              </w:rPr>
              <w:t>QUESTION</w:t>
            </w:r>
          </w:p>
          <w:p w14:paraId="2D3354B3" w14:textId="77777777" w:rsidR="001E3098" w:rsidRPr="00B03037" w:rsidRDefault="001E3098" w:rsidP="00B03037">
            <w:r w:rsidRPr="00B03037">
              <w:t>Does anyone know what was significant about Jesus being born to a virgin woman?</w:t>
            </w:r>
          </w:p>
          <w:p w14:paraId="2545325E" w14:textId="77777777" w:rsidR="001E3098" w:rsidRPr="00B03037" w:rsidRDefault="001E3098" w:rsidP="00B03037"/>
        </w:tc>
      </w:tr>
    </w:tbl>
    <w:p w14:paraId="0FA4E3FF" w14:textId="60945231" w:rsidR="001E3098" w:rsidRDefault="001E3098" w:rsidP="0011110D">
      <w:pPr>
        <w:jc w:val="both"/>
      </w:pPr>
      <w:r>
        <w:t>Jesus’ birth fulfills a prophecy from the Old Testament (</w:t>
      </w:r>
      <w:r w:rsidRPr="0032757A">
        <w:t>Isaiah 7:14).</w:t>
      </w:r>
      <w:r>
        <w:t xml:space="preserve"> It also shows us that Jesus is indeed God’s Son. Though Joseph became an adoptive, earthly father for Jesus, His Heavenly Father was divine.</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1CEB3428" w14:textId="77777777">
        <w:tc>
          <w:tcPr>
            <w:tcW w:w="8640" w:type="dxa"/>
            <w:tcBorders>
              <w:top w:val="nil"/>
              <w:left w:val="nil"/>
              <w:bottom w:val="nil"/>
              <w:right w:val="nil"/>
            </w:tcBorders>
          </w:tcPr>
          <w:p w14:paraId="0FC9418B" w14:textId="77777777" w:rsidR="00B03037" w:rsidRPr="00B03037" w:rsidRDefault="00B03037" w:rsidP="00B03037"/>
          <w:p w14:paraId="36E43B60" w14:textId="77777777" w:rsidR="00B03037" w:rsidRPr="0011110D" w:rsidRDefault="00B03037" w:rsidP="00B03037">
            <w:pPr>
              <w:rPr>
                <w:b/>
                <w:bCs/>
              </w:rPr>
            </w:pPr>
            <w:r w:rsidRPr="0011110D">
              <w:rPr>
                <w:b/>
                <w:bCs/>
              </w:rPr>
              <w:t>QUESTION</w:t>
            </w:r>
          </w:p>
          <w:p w14:paraId="703E3103" w14:textId="57EA02E2" w:rsidR="001E3098" w:rsidRPr="00B03037" w:rsidRDefault="001E3098" w:rsidP="00B03037">
            <w:r w:rsidRPr="00B03037">
              <w:t>Does anyone remember or know what Immanuel means? (God with us)</w:t>
            </w:r>
          </w:p>
        </w:tc>
      </w:tr>
    </w:tbl>
    <w:p w14:paraId="063CA3F3"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5A420EF6" w14:textId="77777777">
        <w:tc>
          <w:tcPr>
            <w:tcW w:w="8640" w:type="dxa"/>
            <w:tcBorders>
              <w:top w:val="nil"/>
              <w:left w:val="nil"/>
              <w:bottom w:val="nil"/>
              <w:right w:val="nil"/>
            </w:tcBorders>
          </w:tcPr>
          <w:p w14:paraId="08C6DBE1" w14:textId="77777777" w:rsidR="00B03037" w:rsidRPr="0011110D" w:rsidRDefault="00B03037" w:rsidP="00B03037">
            <w:pPr>
              <w:rPr>
                <w:b/>
                <w:bCs/>
              </w:rPr>
            </w:pPr>
            <w:r w:rsidRPr="0011110D">
              <w:rPr>
                <w:b/>
                <w:bCs/>
              </w:rPr>
              <w:t>QUESTION</w:t>
            </w:r>
          </w:p>
          <w:p w14:paraId="6BA5FF5A" w14:textId="1E90A0EB" w:rsidR="001E3098" w:rsidRPr="00B03037" w:rsidRDefault="001E3098" w:rsidP="00B03037">
            <w:r w:rsidRPr="00B03037">
              <w:t>What do you think “God with us” means?</w:t>
            </w:r>
          </w:p>
        </w:tc>
      </w:tr>
    </w:tbl>
    <w:p w14:paraId="3344E988"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2CB10B52" w14:textId="77777777">
        <w:tc>
          <w:tcPr>
            <w:tcW w:w="8640" w:type="dxa"/>
            <w:tcBorders>
              <w:top w:val="nil"/>
              <w:left w:val="nil"/>
              <w:bottom w:val="nil"/>
              <w:right w:val="nil"/>
            </w:tcBorders>
          </w:tcPr>
          <w:p w14:paraId="1D0C1610" w14:textId="77777777" w:rsidR="00B03037" w:rsidRPr="0011110D" w:rsidRDefault="00B03037" w:rsidP="00B03037">
            <w:pPr>
              <w:rPr>
                <w:b/>
                <w:bCs/>
              </w:rPr>
            </w:pPr>
            <w:r w:rsidRPr="0011110D">
              <w:rPr>
                <w:b/>
                <w:bCs/>
              </w:rPr>
              <w:t>QUESTION</w:t>
            </w:r>
          </w:p>
          <w:p w14:paraId="59DD2728" w14:textId="77777777" w:rsidR="001E3098" w:rsidRPr="00B03037" w:rsidRDefault="001E3098" w:rsidP="00B03037">
            <w:r w:rsidRPr="00B03037">
              <w:t>How would you describe the purpose of Jesus coming to earth?</w:t>
            </w:r>
          </w:p>
          <w:p w14:paraId="1434125C" w14:textId="77777777" w:rsidR="001E3098" w:rsidRPr="00B03037" w:rsidRDefault="001E3098" w:rsidP="00B03037"/>
        </w:tc>
      </w:tr>
    </w:tbl>
    <w:p w14:paraId="2CBF2D03" w14:textId="77777777" w:rsidR="001E3098" w:rsidRDefault="001E3098" w:rsidP="00802A19">
      <w:pPr>
        <w:jc w:val="both"/>
      </w:pPr>
      <w:r>
        <w:rPr>
          <w:b/>
        </w:rPr>
        <w:t xml:space="preserve">The Serpent and the </w:t>
      </w:r>
      <w:proofErr w:type="gramStart"/>
      <w:r>
        <w:rPr>
          <w:b/>
        </w:rPr>
        <w:t>Son</w:t>
      </w:r>
      <w:proofErr w:type="gramEnd"/>
    </w:p>
    <w:p w14:paraId="3D2E8A0E" w14:textId="60EF2A2D" w:rsidR="001E3098" w:rsidRDefault="001E3098">
      <w:pPr>
        <w:spacing w:before="180"/>
        <w:jc w:val="both"/>
      </w:pPr>
      <w:r>
        <w:t xml:space="preserve">Read </w:t>
      </w:r>
      <w:r w:rsidRPr="0032757A">
        <w:t>Genesis 3:14–15.</w:t>
      </w:r>
    </w:p>
    <w:p w14:paraId="3D731D3E" w14:textId="77777777" w:rsidR="001E3098" w:rsidRDefault="001E3098">
      <w:pPr>
        <w:spacing w:before="180"/>
        <w:jc w:val="both"/>
      </w:pPr>
      <w:r>
        <w:t>You may remember these verses when we talked about Adam and Eve after they sinned. God said this to the serpent after he tempted Eve to eat from the tree of knowledge of good and evil.</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44912125" w14:textId="77777777">
        <w:tc>
          <w:tcPr>
            <w:tcW w:w="8640" w:type="dxa"/>
            <w:tcBorders>
              <w:top w:val="nil"/>
              <w:left w:val="nil"/>
              <w:bottom w:val="nil"/>
              <w:right w:val="nil"/>
            </w:tcBorders>
          </w:tcPr>
          <w:p w14:paraId="706C81B4" w14:textId="77777777" w:rsidR="00B03037" w:rsidRPr="00B03037" w:rsidRDefault="00B03037" w:rsidP="00B03037"/>
          <w:p w14:paraId="23B86728" w14:textId="77777777" w:rsidR="0011110D" w:rsidRDefault="0011110D" w:rsidP="00B03037">
            <w:pPr>
              <w:rPr>
                <w:b/>
                <w:bCs/>
                <w:sz w:val="22"/>
                <w:szCs w:val="22"/>
              </w:rPr>
            </w:pPr>
          </w:p>
          <w:p w14:paraId="0DB8BF5E" w14:textId="6D5CFF3B" w:rsidR="00B03037" w:rsidRPr="0011110D" w:rsidRDefault="00B03037" w:rsidP="00B03037">
            <w:pPr>
              <w:rPr>
                <w:b/>
                <w:bCs/>
              </w:rPr>
            </w:pPr>
            <w:r w:rsidRPr="0011110D">
              <w:rPr>
                <w:b/>
                <w:bCs/>
              </w:rPr>
              <w:lastRenderedPageBreak/>
              <w:t>QUESTION</w:t>
            </w:r>
          </w:p>
          <w:p w14:paraId="3B3392BD" w14:textId="43A8D549" w:rsidR="001E3098" w:rsidRPr="00B03037" w:rsidRDefault="001E3098" w:rsidP="00B03037">
            <w:r w:rsidRPr="00B03037">
              <w:t>What did God say to the serpent in these verses?</w:t>
            </w:r>
          </w:p>
        </w:tc>
      </w:tr>
    </w:tbl>
    <w:p w14:paraId="0EB16308"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6CF8ED2B" w14:textId="77777777">
        <w:tc>
          <w:tcPr>
            <w:tcW w:w="8640" w:type="dxa"/>
            <w:tcBorders>
              <w:top w:val="nil"/>
              <w:left w:val="nil"/>
              <w:bottom w:val="nil"/>
              <w:right w:val="nil"/>
            </w:tcBorders>
          </w:tcPr>
          <w:p w14:paraId="71957799" w14:textId="77777777" w:rsidR="00B03037" w:rsidRPr="0011110D" w:rsidRDefault="00B03037" w:rsidP="00B03037">
            <w:pPr>
              <w:rPr>
                <w:b/>
                <w:bCs/>
              </w:rPr>
            </w:pPr>
            <w:r w:rsidRPr="0011110D">
              <w:rPr>
                <w:b/>
                <w:bCs/>
              </w:rPr>
              <w:t>QUESTION</w:t>
            </w:r>
          </w:p>
          <w:p w14:paraId="5F22024F" w14:textId="77777777" w:rsidR="001E3098" w:rsidRPr="00B03037" w:rsidRDefault="001E3098" w:rsidP="00B03037">
            <w:r w:rsidRPr="00B03037">
              <w:t>Does anyone have an idea of what this means to us?</w:t>
            </w:r>
          </w:p>
          <w:p w14:paraId="36BF8909" w14:textId="77777777" w:rsidR="001E3098" w:rsidRPr="00B03037" w:rsidRDefault="001E3098" w:rsidP="00B03037"/>
        </w:tc>
      </w:tr>
    </w:tbl>
    <w:p w14:paraId="7937A2D1" w14:textId="1AAF2EB0" w:rsidR="001E3098" w:rsidRDefault="001E3098" w:rsidP="00802A19">
      <w:pPr>
        <w:jc w:val="both"/>
      </w:pPr>
      <w:r>
        <w:t xml:space="preserve">Verse </w:t>
      </w:r>
      <w:r w:rsidRPr="00802A19">
        <w:t>15</w:t>
      </w:r>
      <w:r>
        <w:t xml:space="preserve"> lets us know that God had a plan of salvation in place following the fall of man. This verse is understood as a prophecy about Jesus, the eventual descendant of Eve, overcoming “that old serpent” </w:t>
      </w:r>
      <w:r w:rsidRPr="00802A19">
        <w:t>(Revelation 20:2),</w:t>
      </w:r>
      <w:r>
        <w:t xml:space="preserve"> the devil. Long before Jesus was born into this world as a baby, God already knew He would send His Son to die for the sins of people.</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7AFD4035" w14:textId="77777777">
        <w:tc>
          <w:tcPr>
            <w:tcW w:w="8640" w:type="dxa"/>
            <w:tcBorders>
              <w:top w:val="nil"/>
              <w:left w:val="nil"/>
              <w:bottom w:val="nil"/>
              <w:right w:val="nil"/>
            </w:tcBorders>
          </w:tcPr>
          <w:p w14:paraId="1AF8DDA7" w14:textId="77777777" w:rsidR="00B03037" w:rsidRPr="00B03037" w:rsidRDefault="00B03037" w:rsidP="00B03037"/>
          <w:p w14:paraId="585C0205" w14:textId="77777777" w:rsidR="00B03037" w:rsidRPr="0011110D" w:rsidRDefault="00B03037" w:rsidP="00B03037">
            <w:pPr>
              <w:rPr>
                <w:b/>
                <w:bCs/>
              </w:rPr>
            </w:pPr>
            <w:r w:rsidRPr="0011110D">
              <w:rPr>
                <w:b/>
                <w:bCs/>
              </w:rPr>
              <w:t>QUESTION</w:t>
            </w:r>
          </w:p>
          <w:p w14:paraId="2D2F4DD6" w14:textId="77777777" w:rsidR="001E3098" w:rsidRPr="00B03037" w:rsidRDefault="001E3098" w:rsidP="00B03037">
            <w:r w:rsidRPr="00B03037">
              <w:t>What does this say about God’s love for people?</w:t>
            </w:r>
          </w:p>
          <w:p w14:paraId="0AC9CE55" w14:textId="77777777" w:rsidR="001E3098" w:rsidRPr="00B03037" w:rsidRDefault="001E3098" w:rsidP="00B03037"/>
        </w:tc>
      </w:tr>
    </w:tbl>
    <w:p w14:paraId="55F90E4A" w14:textId="77777777" w:rsidR="001E3098" w:rsidRDefault="001E3098" w:rsidP="00802A19">
      <w:pPr>
        <w:jc w:val="both"/>
      </w:pPr>
      <w:r>
        <w:rPr>
          <w:b/>
        </w:rPr>
        <w:t>God with Me</w:t>
      </w:r>
    </w:p>
    <w:p w14:paraId="4EA602C0" w14:textId="77777777" w:rsidR="001E3098" w:rsidRDefault="001E3098">
      <w:pPr>
        <w:spacing w:before="180"/>
        <w:jc w:val="both"/>
      </w:pPr>
      <w:r>
        <w:t>The account of Jesus’ birth echoes over and over the message that God wants to be near to us. But some days, the challenges of life conflict with that message.</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4EE7A440" w14:textId="77777777">
        <w:tc>
          <w:tcPr>
            <w:tcW w:w="8640" w:type="dxa"/>
            <w:tcBorders>
              <w:top w:val="nil"/>
              <w:left w:val="nil"/>
              <w:bottom w:val="nil"/>
              <w:right w:val="nil"/>
            </w:tcBorders>
          </w:tcPr>
          <w:p w14:paraId="546A245E" w14:textId="77777777" w:rsidR="00B03037" w:rsidRPr="00B03037" w:rsidRDefault="00B03037" w:rsidP="00B03037"/>
          <w:p w14:paraId="07021EAA" w14:textId="77777777" w:rsidR="00B03037" w:rsidRPr="0011110D" w:rsidRDefault="00B03037" w:rsidP="00B03037">
            <w:pPr>
              <w:rPr>
                <w:b/>
                <w:bCs/>
              </w:rPr>
            </w:pPr>
            <w:r w:rsidRPr="0011110D">
              <w:rPr>
                <w:b/>
                <w:bCs/>
              </w:rPr>
              <w:t>QUESTION</w:t>
            </w:r>
          </w:p>
          <w:p w14:paraId="1C5A4A78" w14:textId="34CA1222" w:rsidR="001E3098" w:rsidRPr="00B03037" w:rsidRDefault="001E3098" w:rsidP="00B03037">
            <w:r w:rsidRPr="00B03037">
              <w:t>Do you ever feel like God is not with you? Why do you think you feel this at times?</w:t>
            </w:r>
          </w:p>
        </w:tc>
      </w:tr>
    </w:tbl>
    <w:p w14:paraId="2795101B"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0AC562B9" w14:textId="77777777">
        <w:tc>
          <w:tcPr>
            <w:tcW w:w="8640" w:type="dxa"/>
            <w:tcBorders>
              <w:top w:val="nil"/>
              <w:left w:val="nil"/>
              <w:bottom w:val="nil"/>
              <w:right w:val="nil"/>
            </w:tcBorders>
          </w:tcPr>
          <w:p w14:paraId="47FB7FCD" w14:textId="77777777" w:rsidR="00B03037" w:rsidRPr="0011110D" w:rsidRDefault="00B03037" w:rsidP="00B03037">
            <w:pPr>
              <w:rPr>
                <w:b/>
                <w:bCs/>
              </w:rPr>
            </w:pPr>
            <w:r w:rsidRPr="0011110D">
              <w:rPr>
                <w:b/>
                <w:bCs/>
              </w:rPr>
              <w:t>QUESTION</w:t>
            </w:r>
          </w:p>
          <w:p w14:paraId="32D75ADB" w14:textId="74007571" w:rsidR="001E3098" w:rsidRPr="00B03037" w:rsidRDefault="001E3098" w:rsidP="00B03037">
            <w:r w:rsidRPr="00B03037">
              <w:t>How can it be helpful to remember that God is with you when going through struggles?</w:t>
            </w:r>
          </w:p>
        </w:tc>
      </w:tr>
    </w:tbl>
    <w:p w14:paraId="516908EE"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34FC69A4" w14:textId="77777777">
        <w:tc>
          <w:tcPr>
            <w:tcW w:w="8640" w:type="dxa"/>
            <w:tcBorders>
              <w:top w:val="nil"/>
              <w:left w:val="nil"/>
              <w:bottom w:val="nil"/>
              <w:right w:val="nil"/>
            </w:tcBorders>
          </w:tcPr>
          <w:p w14:paraId="58DB8324" w14:textId="77777777" w:rsidR="00B03037" w:rsidRPr="0011110D" w:rsidRDefault="00B03037" w:rsidP="00B03037">
            <w:pPr>
              <w:rPr>
                <w:b/>
                <w:bCs/>
              </w:rPr>
            </w:pPr>
            <w:r w:rsidRPr="0011110D">
              <w:rPr>
                <w:b/>
                <w:bCs/>
              </w:rPr>
              <w:t>QUESTION</w:t>
            </w:r>
          </w:p>
          <w:p w14:paraId="13A17B1B" w14:textId="23D4989D" w:rsidR="001E3098" w:rsidRPr="00B03037" w:rsidRDefault="001E3098" w:rsidP="00B03037">
            <w:r w:rsidRPr="00B03037">
              <w:t>What is an area of your life where you especially need to know God is with you?</w:t>
            </w:r>
          </w:p>
        </w:tc>
      </w:tr>
    </w:tbl>
    <w:p w14:paraId="6C1C06D6" w14:textId="175CDAED" w:rsidR="00E2782E" w:rsidRPr="0011110D" w:rsidRDefault="001E3098" w:rsidP="0011110D">
      <w:pPr>
        <w:pStyle w:val="ListParagraph"/>
        <w:numPr>
          <w:ilvl w:val="0"/>
          <w:numId w:val="1"/>
        </w:numPr>
        <w:tabs>
          <w:tab w:val="left" w:pos="720"/>
        </w:tabs>
        <w:jc w:val="both"/>
      </w:pPr>
      <w:r w:rsidRPr="00B03037">
        <w:rPr>
          <w:i/>
        </w:rPr>
        <w:t>Anticipate opportunity for ministry at this point.</w:t>
      </w:r>
    </w:p>
    <w:p w14:paraId="1AF3FE75" w14:textId="0C17120C" w:rsidR="001E3098" w:rsidRDefault="001E3098">
      <w:pPr>
        <w:spacing w:before="360"/>
      </w:pPr>
      <w:r>
        <w:rPr>
          <w:b/>
          <w:sz w:val="28"/>
        </w:rPr>
        <w:t>Digging Deeper (Optional)</w:t>
      </w:r>
    </w:p>
    <w:p w14:paraId="1D758E6C" w14:textId="77777777" w:rsidR="001E3098" w:rsidRDefault="001E3098">
      <w:pPr>
        <w:jc w:val="both"/>
      </w:pPr>
      <w:r>
        <w:rPr>
          <w:b/>
        </w:rPr>
        <w:t>Wrapped Snugly</w:t>
      </w:r>
    </w:p>
    <w:p w14:paraId="41E57663" w14:textId="5B500E77" w:rsidR="001E3098" w:rsidRDefault="001E3098">
      <w:pPr>
        <w:spacing w:before="180"/>
        <w:jc w:val="both"/>
      </w:pPr>
      <w:r w:rsidRPr="00802A19">
        <w:t>Read Luke 2:11–12.</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748300D8" w14:textId="77777777">
        <w:tc>
          <w:tcPr>
            <w:tcW w:w="8640" w:type="dxa"/>
            <w:tcBorders>
              <w:top w:val="nil"/>
              <w:left w:val="nil"/>
              <w:bottom w:val="nil"/>
              <w:right w:val="nil"/>
            </w:tcBorders>
          </w:tcPr>
          <w:p w14:paraId="619FEE53" w14:textId="77777777" w:rsidR="00B03037" w:rsidRPr="00B03037" w:rsidRDefault="00B03037" w:rsidP="00B03037"/>
          <w:p w14:paraId="4F86CEE7" w14:textId="77777777" w:rsidR="00B03037" w:rsidRPr="0011110D" w:rsidRDefault="00B03037" w:rsidP="00B03037">
            <w:pPr>
              <w:rPr>
                <w:b/>
                <w:bCs/>
              </w:rPr>
            </w:pPr>
            <w:r w:rsidRPr="0011110D">
              <w:rPr>
                <w:b/>
                <w:bCs/>
              </w:rPr>
              <w:t>QUESTION</w:t>
            </w:r>
          </w:p>
          <w:p w14:paraId="05BB10DF" w14:textId="1147E546" w:rsidR="001E3098" w:rsidRPr="00B03037" w:rsidRDefault="001E3098" w:rsidP="00B03037">
            <w:r w:rsidRPr="00B03037">
              <w:t>Have you ever held a baby? What is holding a baby like?</w:t>
            </w:r>
          </w:p>
        </w:tc>
      </w:tr>
    </w:tbl>
    <w:p w14:paraId="60C44365" w14:textId="77777777" w:rsidR="001E3098" w:rsidRPr="00B03037" w:rsidRDefault="001E3098" w:rsidP="00B03037"/>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04D6E316" w14:textId="77777777">
        <w:tc>
          <w:tcPr>
            <w:tcW w:w="8640" w:type="dxa"/>
            <w:tcBorders>
              <w:top w:val="nil"/>
              <w:left w:val="nil"/>
              <w:bottom w:val="nil"/>
              <w:right w:val="nil"/>
            </w:tcBorders>
          </w:tcPr>
          <w:p w14:paraId="6079C3EA" w14:textId="77777777" w:rsidR="00B03037" w:rsidRPr="0011110D" w:rsidRDefault="00B03037" w:rsidP="00B03037">
            <w:pPr>
              <w:rPr>
                <w:b/>
                <w:bCs/>
              </w:rPr>
            </w:pPr>
            <w:r w:rsidRPr="0011110D">
              <w:rPr>
                <w:b/>
                <w:bCs/>
              </w:rPr>
              <w:t>QUESTION</w:t>
            </w:r>
          </w:p>
          <w:p w14:paraId="7C202D96" w14:textId="77777777" w:rsidR="001E3098" w:rsidRPr="00B03037" w:rsidRDefault="001E3098" w:rsidP="00B03037">
            <w:r w:rsidRPr="00B03037">
              <w:t>Why do you think God came to the earth in the form of a baby?</w:t>
            </w:r>
          </w:p>
          <w:p w14:paraId="7981D50A" w14:textId="77777777" w:rsidR="001E3098" w:rsidRPr="00B03037" w:rsidRDefault="001E3098" w:rsidP="00B03037"/>
        </w:tc>
      </w:tr>
    </w:tbl>
    <w:p w14:paraId="20765B7D" w14:textId="77777777" w:rsidR="001E3098" w:rsidRDefault="001E3098" w:rsidP="00802A19">
      <w:pPr>
        <w:jc w:val="both"/>
      </w:pPr>
      <w:r>
        <w:rPr>
          <w:i/>
        </w:rPr>
        <w:t xml:space="preserve">(Spend some time </w:t>
      </w:r>
      <w:proofErr w:type="gramStart"/>
      <w:r>
        <w:rPr>
          <w:i/>
        </w:rPr>
        <w:t>considering the fact that</w:t>
      </w:r>
      <w:proofErr w:type="gramEnd"/>
      <w:r>
        <w:rPr>
          <w:i/>
        </w:rPr>
        <w:t xml:space="preserve"> God chose to put Himself into man’s hands.)</w:t>
      </w:r>
    </w:p>
    <w:p w14:paraId="77A09FC0" w14:textId="77777777" w:rsidR="001E3098" w:rsidRDefault="001E3098">
      <w:pPr>
        <w:spacing w:before="180"/>
        <w:jc w:val="both"/>
      </w:pPr>
      <w:r>
        <w:t xml:space="preserve">Take a moment to think about this: Humans had to take care of the needs of God. Baby Jesus needed to be fed, cleaned up after making messes, and probably even needed comforting at </w:t>
      </w:r>
      <w:r>
        <w:lastRenderedPageBreak/>
        <w:t>times. Just as God put Himself into the hands of humanity as a baby, He also put Himself into the hands of humanity to accomplish the mission of the Cross. This shows the depth of God’s love for us.</w:t>
      </w:r>
    </w:p>
    <w:p w14:paraId="681D84AE" w14:textId="77777777" w:rsidR="001E3098" w:rsidRDefault="001E3098">
      <w:pPr>
        <w:spacing w:before="180"/>
        <w:jc w:val="both"/>
      </w:pPr>
      <w:r>
        <w:rPr>
          <w:b/>
        </w:rPr>
        <w:t>He Gets Us</w:t>
      </w:r>
    </w:p>
    <w:p w14:paraId="4F77F1D5" w14:textId="541EA121" w:rsidR="001E3098" w:rsidRDefault="001E3098">
      <w:pPr>
        <w:spacing w:before="180"/>
        <w:jc w:val="both"/>
      </w:pPr>
      <w:r>
        <w:t xml:space="preserve">Read </w:t>
      </w:r>
      <w:r w:rsidRPr="00802A19">
        <w:t>Hebrews 4:14–16.</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699BB7F7" w14:textId="77777777">
        <w:tc>
          <w:tcPr>
            <w:tcW w:w="8640" w:type="dxa"/>
            <w:tcBorders>
              <w:top w:val="nil"/>
              <w:left w:val="nil"/>
              <w:bottom w:val="nil"/>
              <w:right w:val="nil"/>
            </w:tcBorders>
          </w:tcPr>
          <w:p w14:paraId="6FF0E930" w14:textId="77777777" w:rsidR="00B03037" w:rsidRPr="00B03037" w:rsidRDefault="00B03037" w:rsidP="00B03037"/>
          <w:p w14:paraId="082EBB5F" w14:textId="77777777" w:rsidR="00B03037" w:rsidRPr="0011110D" w:rsidRDefault="00B03037" w:rsidP="00B03037">
            <w:pPr>
              <w:rPr>
                <w:b/>
                <w:bCs/>
              </w:rPr>
            </w:pPr>
            <w:r w:rsidRPr="0011110D">
              <w:rPr>
                <w:b/>
                <w:bCs/>
              </w:rPr>
              <w:t>QUESTION</w:t>
            </w:r>
          </w:p>
          <w:p w14:paraId="636A8096" w14:textId="77777777" w:rsidR="001E3098" w:rsidRPr="00B03037" w:rsidRDefault="001E3098" w:rsidP="00B03037">
            <w:r w:rsidRPr="00B03037">
              <w:t>Why was it important that God came in the form of a human?</w:t>
            </w:r>
          </w:p>
          <w:p w14:paraId="07D3F647" w14:textId="77777777" w:rsidR="001E3098" w:rsidRPr="00B03037" w:rsidRDefault="001E3098" w:rsidP="00B03037"/>
        </w:tc>
      </w:tr>
    </w:tbl>
    <w:p w14:paraId="4F4BB51D" w14:textId="77777777" w:rsidR="001E3098" w:rsidRDefault="001E3098" w:rsidP="00802A19">
      <w:pPr>
        <w:jc w:val="both"/>
      </w:pPr>
      <w:r>
        <w:t xml:space="preserve">Because Jesus experienced life as we do, enduring </w:t>
      </w:r>
      <w:proofErr w:type="gramStart"/>
      <w:r>
        <w:t>all of</w:t>
      </w:r>
      <w:proofErr w:type="gramEnd"/>
      <w:r>
        <w:t xml:space="preserve"> the challenges, temptations, and needs that we experience daily, He empathizes with us. He really understands the challenges we go through! As a result, when we go to Him, we can be </w:t>
      </w:r>
      <w:proofErr w:type="gramStart"/>
      <w:r>
        <w:t>absolutely confident</w:t>
      </w:r>
      <w:proofErr w:type="gramEnd"/>
      <w:r>
        <w:t xml:space="preserve"> He really gets it. We can be bold and confident, knowing that He will give mercy and grace when we need it most.</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7713D18B" w14:textId="77777777">
        <w:tc>
          <w:tcPr>
            <w:tcW w:w="8640" w:type="dxa"/>
            <w:tcBorders>
              <w:top w:val="nil"/>
              <w:left w:val="nil"/>
              <w:bottom w:val="nil"/>
              <w:right w:val="nil"/>
            </w:tcBorders>
          </w:tcPr>
          <w:p w14:paraId="44079C7A" w14:textId="77777777" w:rsidR="00B03037" w:rsidRPr="00B03037" w:rsidRDefault="00B03037" w:rsidP="00B03037"/>
          <w:p w14:paraId="730AD041" w14:textId="77777777" w:rsidR="00B03037" w:rsidRPr="0011110D" w:rsidRDefault="00B03037" w:rsidP="00B03037">
            <w:pPr>
              <w:rPr>
                <w:b/>
                <w:bCs/>
              </w:rPr>
            </w:pPr>
            <w:r w:rsidRPr="0011110D">
              <w:rPr>
                <w:b/>
                <w:bCs/>
              </w:rPr>
              <w:t>QUESTION</w:t>
            </w:r>
          </w:p>
          <w:p w14:paraId="63E8DA83" w14:textId="3A9CCFD2" w:rsidR="001E3098" w:rsidRPr="00B03037" w:rsidRDefault="001E3098" w:rsidP="00B03037">
            <w:r w:rsidRPr="00B03037">
              <w:t xml:space="preserve">How might Jesus never sinning </w:t>
            </w:r>
            <w:proofErr w:type="gramStart"/>
            <w:r w:rsidRPr="00B03037">
              <w:t>in spite of</w:t>
            </w:r>
            <w:proofErr w:type="gramEnd"/>
            <w:r w:rsidRPr="00B03037">
              <w:t xml:space="preserve"> being tempted give us hope?</w:t>
            </w:r>
          </w:p>
        </w:tc>
      </w:tr>
    </w:tbl>
    <w:p w14:paraId="06F74D8B" w14:textId="77777777" w:rsidR="001E3098" w:rsidRDefault="001E3098">
      <w:pPr>
        <w:pBdr>
          <w:bottom w:val="single" w:sz="8" w:space="0" w:color="auto"/>
        </w:pBdr>
        <w:spacing w:before="540"/>
      </w:pPr>
    </w:p>
    <w:p w14:paraId="5866907B" w14:textId="77777777" w:rsidR="001E3098" w:rsidRDefault="001E3098">
      <w:pPr>
        <w:spacing w:before="180"/>
      </w:pPr>
      <w:r>
        <w:rPr>
          <w:b/>
          <w:sz w:val="36"/>
        </w:rPr>
        <w:t>Activate</w:t>
      </w:r>
    </w:p>
    <w:p w14:paraId="71C1A75B" w14:textId="77777777" w:rsidR="001E3098" w:rsidRDefault="001E3098">
      <w:pPr>
        <w:spacing w:before="180"/>
        <w:jc w:val="both"/>
      </w:pPr>
      <w:r>
        <w:rPr>
          <w:i/>
        </w:rPr>
        <w:t>Take time this week to read through the five personal devotions. They’re an introduction to the New Testament and Jesus. It will provide a good backdrop for the next several gatherings.</w:t>
      </w:r>
    </w:p>
    <w:p w14:paraId="2D3E44BF" w14:textId="77777777" w:rsidR="001E3098" w:rsidRDefault="001E3098">
      <w:pPr>
        <w:spacing w:before="360"/>
      </w:pPr>
      <w:r>
        <w:rPr>
          <w:b/>
          <w:sz w:val="28"/>
        </w:rPr>
        <w:t>Conclusion</w:t>
      </w:r>
    </w:p>
    <w:p w14:paraId="48E02270" w14:textId="77777777" w:rsidR="001E3098" w:rsidRDefault="001E3098">
      <w:pPr>
        <w:jc w:val="both"/>
      </w:pPr>
      <w:r>
        <w:t>God loves us so much that He sent His Son. He wants us to have a personal relationship with Him. It’s through His Son that He extends to us His mercy, grace, and forgiveness.</w:t>
      </w:r>
    </w:p>
    <w:tbl>
      <w:tblPr>
        <w:tblW w:w="0" w:type="auto"/>
        <w:tblLayout w:type="fixed"/>
        <w:tblCellMar>
          <w:left w:w="0" w:type="dxa"/>
          <w:right w:w="0" w:type="dxa"/>
        </w:tblCellMar>
        <w:tblLook w:val="0000" w:firstRow="0" w:lastRow="0" w:firstColumn="0" w:lastColumn="0" w:noHBand="0" w:noVBand="0"/>
      </w:tblPr>
      <w:tblGrid>
        <w:gridCol w:w="8640"/>
      </w:tblGrid>
      <w:tr w:rsidR="001E3098" w:rsidRPr="00B03037" w14:paraId="7418E303" w14:textId="77777777">
        <w:tc>
          <w:tcPr>
            <w:tcW w:w="8640" w:type="dxa"/>
            <w:tcBorders>
              <w:top w:val="nil"/>
              <w:left w:val="nil"/>
              <w:bottom w:val="nil"/>
              <w:right w:val="nil"/>
            </w:tcBorders>
          </w:tcPr>
          <w:p w14:paraId="5995EE5D" w14:textId="716D4E78" w:rsidR="001E3098" w:rsidRPr="00B03037" w:rsidRDefault="001E3098" w:rsidP="00B03037">
            <w:pPr>
              <w:rPr>
                <w:b/>
                <w:bCs/>
                <w:sz w:val="28"/>
                <w:szCs w:val="28"/>
              </w:rPr>
            </w:pPr>
            <w:r w:rsidRPr="00B03037">
              <w:rPr>
                <w:b/>
                <w:bCs/>
                <w:sz w:val="28"/>
                <w:szCs w:val="28"/>
              </w:rPr>
              <w:t>Salvation Opportunity</w:t>
            </w:r>
          </w:p>
          <w:p w14:paraId="67E65128" w14:textId="77777777" w:rsidR="001E3098" w:rsidRPr="00B03037" w:rsidRDefault="001E3098" w:rsidP="00B03037">
            <w:pPr>
              <w:rPr>
                <w:i/>
                <w:iCs/>
              </w:rPr>
            </w:pPr>
            <w:r w:rsidRPr="00B03037">
              <w:rPr>
                <w:i/>
                <w:iCs/>
              </w:rPr>
              <w:t>Include this if you think there may be some in the group who do not have a personal relationship with Jesus.</w:t>
            </w:r>
          </w:p>
          <w:p w14:paraId="04111C75" w14:textId="77777777" w:rsidR="00B03037" w:rsidRDefault="00B03037" w:rsidP="00B03037"/>
          <w:p w14:paraId="09C4508A" w14:textId="624B7695" w:rsidR="001E3098" w:rsidRPr="0081127C" w:rsidRDefault="001E3098" w:rsidP="00B03037">
            <w:r w:rsidRPr="0081127C">
              <w:t>I want to give those who may have never completely put their trust in God a chance to receive Jesus as your personal Savior.</w:t>
            </w:r>
          </w:p>
          <w:p w14:paraId="27980A8A" w14:textId="77777777" w:rsidR="00B03037" w:rsidRPr="0081127C" w:rsidRDefault="00B03037" w:rsidP="00B03037"/>
          <w:p w14:paraId="4B526BEA" w14:textId="1F7D5E51" w:rsidR="001E3098" w:rsidRPr="0081127C" w:rsidRDefault="001E3098" w:rsidP="00B03037">
            <w:r w:rsidRPr="0081127C">
              <w:t>God sent Jesus to save us because He loves us. He knows everything about us, including the choices we’ve made in life. Yet, He still wants to be a part of our life and lead us toward the amazing future He created for us.</w:t>
            </w:r>
          </w:p>
          <w:p w14:paraId="3B48F159" w14:textId="77777777" w:rsidR="00B03037" w:rsidRDefault="00B03037" w:rsidP="00B03037">
            <w:pPr>
              <w:rPr>
                <w:b/>
                <w:bCs/>
              </w:rPr>
            </w:pPr>
          </w:p>
          <w:p w14:paraId="3402C92C" w14:textId="0ED9240E" w:rsidR="001E3098" w:rsidRPr="00B03037" w:rsidRDefault="001E3098" w:rsidP="00B03037">
            <w:pPr>
              <w:rPr>
                <w:b/>
                <w:bCs/>
              </w:rPr>
            </w:pPr>
            <w:r w:rsidRPr="00B03037">
              <w:rPr>
                <w:b/>
                <w:bCs/>
              </w:rPr>
              <w:t>Is there anyone here that we can pray for who doesn’t have a relationship with Jesus or wants to renew their relationship with Him?</w:t>
            </w:r>
          </w:p>
          <w:p w14:paraId="08E3D573" w14:textId="77777777" w:rsidR="00B03037" w:rsidRDefault="00B03037" w:rsidP="00B03037"/>
          <w:p w14:paraId="69EC7CAA" w14:textId="785FA903" w:rsidR="001E3098" w:rsidRPr="00B03037" w:rsidRDefault="001E3098" w:rsidP="00B03037">
            <w:pPr>
              <w:rPr>
                <w:i/>
                <w:iCs/>
              </w:rPr>
            </w:pPr>
            <w:r w:rsidRPr="00B03037">
              <w:rPr>
                <w:i/>
                <w:iCs/>
              </w:rPr>
              <w:lastRenderedPageBreak/>
              <w:t xml:space="preserve">Take a moment to acknowledge those who </w:t>
            </w:r>
            <w:proofErr w:type="gramStart"/>
            <w:r w:rsidRPr="00B03037">
              <w:rPr>
                <w:i/>
                <w:iCs/>
              </w:rPr>
              <w:t>respond, and</w:t>
            </w:r>
            <w:proofErr w:type="gramEnd"/>
            <w:r w:rsidRPr="00B03037">
              <w:rPr>
                <w:i/>
                <w:iCs/>
              </w:rPr>
              <w:t xml:space="preserve"> thank them for their desire to make things right between themselves and God. Pray with them now or after the group time is over. Following group time, talk more about where they are in their walk with God and how you might be able to help.</w:t>
            </w:r>
          </w:p>
          <w:p w14:paraId="3077843D" w14:textId="77777777" w:rsidR="001E3098" w:rsidRPr="00B03037" w:rsidRDefault="001E3098" w:rsidP="00B03037"/>
        </w:tc>
      </w:tr>
    </w:tbl>
    <w:p w14:paraId="79C9D589" w14:textId="77777777" w:rsidR="001E3098" w:rsidRDefault="001E3098" w:rsidP="0081127C">
      <w:pPr>
        <w:jc w:val="both"/>
      </w:pPr>
      <w:r>
        <w:lastRenderedPageBreak/>
        <w:t>In a moment, we will close in prayer. As we do, let’s also pray for the individuals who surrendered their lives to Jesus.</w:t>
      </w:r>
    </w:p>
    <w:p w14:paraId="4F11D4E4" w14:textId="77777777" w:rsidR="001E3098" w:rsidRDefault="001E3098">
      <w:pPr>
        <w:spacing w:before="360"/>
      </w:pPr>
      <w:r>
        <w:rPr>
          <w:b/>
          <w:sz w:val="28"/>
        </w:rPr>
        <w:t>Prayer</w:t>
      </w:r>
    </w:p>
    <w:p w14:paraId="7A210CDC" w14:textId="77777777" w:rsidR="001E3098" w:rsidRDefault="001E3098">
      <w:pPr>
        <w:jc w:val="both"/>
      </w:pPr>
      <w:r>
        <w:t>Eternal Father, I thank You for each student present and for the time together to study Your Word. Thank You for sending us Your Son, Jesus. Help us over the next several weeks to know more about Jesus and grow in our relationship with Him. Amen.</w:t>
      </w:r>
    </w:p>
    <w:p w14:paraId="60F7528D" w14:textId="77777777" w:rsidR="001E3098" w:rsidRDefault="001E3098">
      <w:pPr>
        <w:spacing w:before="180"/>
        <w:jc w:val="both"/>
      </w:pPr>
      <w:r>
        <w:t>Next time we’ll discuss the story of a woman who reached out to Jesus and was miraculously healed. This incredible story will show us that truly nothing is impossible for God.</w:t>
      </w:r>
    </w:p>
    <w:p w14:paraId="06FDF820" w14:textId="77777777" w:rsidR="001F6F94" w:rsidRDefault="0011110D"/>
    <w:sectPr w:rsidR="001F6F94" w:rsidSect="003275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80FA5" w14:textId="77777777" w:rsidR="00657EFA" w:rsidRDefault="00657EFA">
      <w:r>
        <w:separator/>
      </w:r>
    </w:p>
  </w:endnote>
  <w:endnote w:type="continuationSeparator" w:id="0">
    <w:p w14:paraId="28E1CAB2" w14:textId="77777777" w:rsidR="00657EFA" w:rsidRDefault="00657EFA">
      <w:r>
        <w:continuationSeparator/>
      </w:r>
    </w:p>
  </w:endnote>
  <w:endnote w:type="continuationNotice" w:id="1">
    <w:p w14:paraId="1153D363" w14:textId="77777777" w:rsidR="00E92052" w:rsidRDefault="00E92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4B6CF" w14:textId="77777777" w:rsidR="0032757A" w:rsidRPr="00247412" w:rsidRDefault="0032757A" w:rsidP="0032757A">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6555EBF4" w14:textId="77777777" w:rsidR="0032757A" w:rsidRPr="00247412" w:rsidRDefault="0032757A" w:rsidP="0032757A">
    <w:pPr>
      <w:rPr>
        <w:sz w:val="16"/>
        <w:szCs w:val="16"/>
      </w:rPr>
    </w:pPr>
  </w:p>
  <w:p w14:paraId="2D91FF44" w14:textId="77777777" w:rsidR="00E92052" w:rsidRPr="0032757A" w:rsidRDefault="0032757A" w:rsidP="0032757A">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47A4" w14:textId="77777777" w:rsidR="00657EFA" w:rsidRDefault="00657EFA">
      <w:r>
        <w:separator/>
      </w:r>
    </w:p>
  </w:footnote>
  <w:footnote w:type="continuationSeparator" w:id="0">
    <w:p w14:paraId="50669A1E" w14:textId="77777777" w:rsidR="00657EFA" w:rsidRDefault="00657EFA">
      <w:r>
        <w:continuationSeparator/>
      </w:r>
    </w:p>
  </w:footnote>
  <w:footnote w:type="continuationNotice" w:id="1">
    <w:p w14:paraId="5285DD79" w14:textId="77777777" w:rsidR="00E92052" w:rsidRDefault="00E920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2741F"/>
    <w:multiLevelType w:val="hybridMultilevel"/>
    <w:tmpl w:val="5BDEB26A"/>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8331D6"/>
    <w:multiLevelType w:val="hybridMultilevel"/>
    <w:tmpl w:val="DE48FB9C"/>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2353547">
    <w:abstractNumId w:val="0"/>
  </w:num>
  <w:num w:numId="2" w16cid:durableId="84745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098"/>
    <w:rsid w:val="0011110D"/>
    <w:rsid w:val="001C067F"/>
    <w:rsid w:val="001E3098"/>
    <w:rsid w:val="002B6370"/>
    <w:rsid w:val="0032757A"/>
    <w:rsid w:val="00383B8B"/>
    <w:rsid w:val="004C7306"/>
    <w:rsid w:val="00564057"/>
    <w:rsid w:val="00574BB8"/>
    <w:rsid w:val="00657EFA"/>
    <w:rsid w:val="0069275A"/>
    <w:rsid w:val="006D444A"/>
    <w:rsid w:val="00734D3D"/>
    <w:rsid w:val="00802A19"/>
    <w:rsid w:val="0081127C"/>
    <w:rsid w:val="008B6509"/>
    <w:rsid w:val="00AE533B"/>
    <w:rsid w:val="00B03037"/>
    <w:rsid w:val="00BA6A9D"/>
    <w:rsid w:val="00C72269"/>
    <w:rsid w:val="00D81C9C"/>
    <w:rsid w:val="00E2782E"/>
    <w:rsid w:val="00E92052"/>
    <w:rsid w:val="00EF334E"/>
    <w:rsid w:val="00F16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8C6BBA"/>
  <w15:chartTrackingRefBased/>
  <w15:docId w15:val="{6D42A949-B468-D842-B523-812AA8EF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6509"/>
    <w:rPr>
      <w:color w:val="0563C1" w:themeColor="hyperlink"/>
      <w:u w:val="single"/>
    </w:rPr>
  </w:style>
  <w:style w:type="paragraph" w:styleId="ListParagraph">
    <w:name w:val="List Paragraph"/>
    <w:basedOn w:val="Normal"/>
    <w:uiPriority w:val="34"/>
    <w:qFormat/>
    <w:rsid w:val="008B6509"/>
    <w:pPr>
      <w:ind w:left="720"/>
      <w:contextualSpacing/>
    </w:pPr>
  </w:style>
  <w:style w:type="paragraph" w:styleId="Header">
    <w:name w:val="header"/>
    <w:basedOn w:val="Normal"/>
    <w:link w:val="HeaderChar"/>
    <w:uiPriority w:val="99"/>
    <w:unhideWhenUsed/>
    <w:rsid w:val="00B03037"/>
    <w:pPr>
      <w:tabs>
        <w:tab w:val="center" w:pos="4680"/>
        <w:tab w:val="right" w:pos="9360"/>
      </w:tabs>
    </w:pPr>
  </w:style>
  <w:style w:type="character" w:customStyle="1" w:styleId="HeaderChar">
    <w:name w:val="Header Char"/>
    <w:basedOn w:val="DefaultParagraphFont"/>
    <w:link w:val="Header"/>
    <w:uiPriority w:val="99"/>
    <w:rsid w:val="00B03037"/>
  </w:style>
  <w:style w:type="paragraph" w:styleId="Footer">
    <w:name w:val="footer"/>
    <w:basedOn w:val="Normal"/>
    <w:link w:val="FooterChar"/>
    <w:uiPriority w:val="99"/>
    <w:unhideWhenUsed/>
    <w:rsid w:val="00B03037"/>
    <w:pPr>
      <w:tabs>
        <w:tab w:val="center" w:pos="4680"/>
        <w:tab w:val="right" w:pos="9360"/>
      </w:tabs>
    </w:pPr>
  </w:style>
  <w:style w:type="character" w:customStyle="1" w:styleId="FooterChar">
    <w:name w:val="Footer Char"/>
    <w:basedOn w:val="DefaultParagraphFont"/>
    <w:link w:val="Footer"/>
    <w:uiPriority w:val="99"/>
    <w:rsid w:val="00B03037"/>
  </w:style>
  <w:style w:type="character" w:styleId="FollowedHyperlink">
    <w:name w:val="FollowedHyperlink"/>
    <w:basedOn w:val="DefaultParagraphFont"/>
    <w:uiPriority w:val="99"/>
    <w:semiHidden/>
    <w:unhideWhenUsed/>
    <w:rsid w:val="00B03037"/>
    <w:rPr>
      <w:color w:val="954F72" w:themeColor="followedHyperlink"/>
      <w:u w:val="single"/>
    </w:rPr>
  </w:style>
  <w:style w:type="paragraph" w:customStyle="1" w:styleId="Body">
    <w:name w:val="Body"/>
    <w:rsid w:val="00383B8B"/>
    <w:pPr>
      <w:pBdr>
        <w:top w:val="nil"/>
        <w:left w:val="nil"/>
        <w:bottom w:val="nil"/>
        <w:right w:val="nil"/>
        <w:between w:val="nil"/>
        <w:bar w:val="nil"/>
      </w:pBdr>
    </w:pPr>
    <w:rPr>
      <w:rFonts w:ascii="Calibri" w:eastAsia="Arial Unicode MS" w:hAnsi="Calibri" w:cs="Arial Unicode MS"/>
      <w:color w:val="000000"/>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1111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BibleEngagementProjec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10</cp:revision>
  <dcterms:created xsi:type="dcterms:W3CDTF">2021-06-24T12:38:00Z</dcterms:created>
  <dcterms:modified xsi:type="dcterms:W3CDTF">2023-07-07T16:43:00Z</dcterms:modified>
</cp:coreProperties>
</file>