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August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Tue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sday, August 12                                             Open House/ Meet the Teacher        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Wednesday, August 13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First Day of School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September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Monday, September 1                      </w:t>
        <w:tab/>
        <w:t xml:space="preserve">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Labor Day/ PEEPS CLOSED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 September 19                                    </w:t>
        <w:tab/>
        <w:t xml:space="preserve">Grandparents Breakfast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October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Monday, October 10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Professional Development Day/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PEEPS CLOSED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Thursday, October 30</w:t>
        <w:tab/>
        <w:tab/>
        <w:tab/>
        <w:tab/>
        <w:t xml:space="preserve">Fall Carnival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October 31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School Holiday/PEEPS CLOSED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ind w:left="-45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November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November 21                                    </w:t>
        <w:tab/>
        <w:t xml:space="preserve">Thanksgiving Feast and Parade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Mon-Fri, Nov 24-28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Thanksgiving Holidays/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PEEPS CLOSED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December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December 12                         </w:t>
        <w:tab/>
        <w:t xml:space="preserve">          </w:t>
        <w:tab/>
        <w:t xml:space="preserve">Christmas Program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Thurs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day, December 18                                </w:t>
        <w:tab/>
        <w:t xml:space="preserve">Christmas Parties (Last Day)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Monday, December 22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Start of Christmas Holidays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/ PEEPS CLOSED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January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Tuesday, January 6  </w:t>
        <w:tab/>
        <w:t xml:space="preserve">                               </w:t>
        <w:tab/>
        <w:t xml:space="preserve">First day back at PEEPS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Monday, January 19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MLK Holiday/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Peeps CLOSED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February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Monday, February 2</w:t>
        <w:tab/>
        <w:tab/>
        <w:tab/>
        <w:tab/>
        <w:t xml:space="preserve">Registration Begins for 2026-2027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Thurs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day, February 12                                    </w:t>
        <w:tab/>
        <w:t xml:space="preserve">Valentine’s Day Parties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February 13   </w:t>
        <w:tab/>
        <w:t xml:space="preserve">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Professional Development Day/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PEEPS CLOSED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Monday, February 16  </w:t>
        <w:tab/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School Holiday/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 PEEPS CLOSED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March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March 13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Professional Development Day/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 PEEPS CLOSED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March 20                                          </w:t>
        <w:tab/>
        <w:t xml:space="preserve">Donuts for Dads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March 27</w:t>
        <w:tab/>
        <w:tab/>
        <w:tab/>
        <w:tab/>
        <w:t xml:space="preserve">Easter Parties/Egg Hunt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Monday, March 30-31st                                      Start Spring Break/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PEEPS CLOSED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April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Wedne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sday, April 1-3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Spring Break/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PEEPS CLOSED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May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May 1                                               </w:t>
        <w:tab/>
        <w:t xml:space="preserve">Muffins for Moms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Friday, May 15                                              </w:t>
        <w:tab/>
        <w:t xml:space="preserve">End of the Year Program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Tuesday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, May 19                     </w:t>
        <w:tab/>
        <w:t xml:space="preserve">             </w:t>
        <w:tab/>
        <w:tab/>
        <w:t xml:space="preserve">Last Day of PEEPS</w:t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**These dates are subject to change**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>
        <w:rFonts w:ascii="Comfortaa" w:cs="Comfortaa" w:eastAsia="Comfortaa" w:hAnsi="Comfortaa"/>
        <w:b w:val="1"/>
        <w:sz w:val="36"/>
        <w:szCs w:val="36"/>
      </w:rPr>
    </w:pPr>
    <w:r w:rsidDel="00000000" w:rsidR="00000000" w:rsidRPr="00000000">
      <w:rPr>
        <w:rFonts w:ascii="Comfortaa" w:cs="Comfortaa" w:eastAsia="Comfortaa" w:hAnsi="Comfortaa"/>
        <w:b w:val="1"/>
        <w:sz w:val="36"/>
        <w:szCs w:val="36"/>
        <w:rtl w:val="0"/>
      </w:rPr>
      <w:t xml:space="preserve">Peeps Preschool </w:t>
    </w:r>
  </w:p>
  <w:p w:rsidR="00000000" w:rsidDel="00000000" w:rsidP="00000000" w:rsidRDefault="00000000" w:rsidRPr="00000000" w14:paraId="00000032">
    <w:pPr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Fonts w:ascii="Comfortaa" w:cs="Comfortaa" w:eastAsia="Comfortaa" w:hAnsi="Comfortaa"/>
        <w:b w:val="1"/>
        <w:sz w:val="36"/>
        <w:szCs w:val="36"/>
        <w:rtl w:val="0"/>
      </w:rPr>
      <w:t xml:space="preserve">2025 - 2026 Calendar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